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5C6EED0D" w:rsidR="00EA3E0F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bookmarkStart w:id="0" w:name="_Hlk112227587"/>
      <w:r w:rsidRPr="00D6553A">
        <w:rPr>
          <w:rFonts w:ascii="Arial" w:hAnsi="Arial" w:cs="Arial"/>
          <w:b/>
        </w:rPr>
        <w:t xml:space="preserve">Załącznik nr </w:t>
      </w:r>
      <w:r w:rsidR="008A1A03">
        <w:rPr>
          <w:rFonts w:ascii="Arial" w:hAnsi="Arial" w:cs="Arial"/>
          <w:b/>
        </w:rPr>
        <w:t>1</w:t>
      </w:r>
      <w:r w:rsidR="00000B87" w:rsidRPr="000225BD">
        <w:rPr>
          <w:rFonts w:ascii="Arial" w:hAnsi="Arial" w:cs="Arial"/>
          <w:b/>
        </w:rPr>
        <w:t>a</w:t>
      </w:r>
      <w:r w:rsidRPr="00D6553A">
        <w:rPr>
          <w:rFonts w:ascii="Arial" w:hAnsi="Arial" w:cs="Arial"/>
          <w:b/>
        </w:rPr>
        <w:t xml:space="preserve"> do części I SWZ</w:t>
      </w:r>
    </w:p>
    <w:bookmarkEnd w:id="0"/>
    <w:p w14:paraId="07437609" w14:textId="1DD5CAE0" w:rsidR="00540982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2DD4B9F5" w14:textId="77777777" w:rsidR="00540982" w:rsidRPr="00D6553A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1CF852B0" w14:textId="77777777" w:rsidR="00EA3E0F" w:rsidRDefault="00EA3E0F" w:rsidP="00824519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282D2816" w14:textId="1A24675A" w:rsidR="00E32DFF" w:rsidRPr="00D6553A" w:rsidRDefault="00E32DFF" w:rsidP="00E32DF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w przetargu nieograniczonym na:</w:t>
      </w:r>
    </w:p>
    <w:p w14:paraId="1D25BE06" w14:textId="1387D123" w:rsidR="00DB6A5C" w:rsidRPr="00E42385" w:rsidRDefault="00DB6A5C" w:rsidP="00000B87">
      <w:pPr>
        <w:spacing w:before="60" w:line="276" w:lineRule="auto"/>
        <w:jc w:val="center"/>
        <w:rPr>
          <w:rFonts w:ascii="Arial" w:hAnsi="Arial" w:cs="Arial"/>
          <w:b/>
        </w:rPr>
      </w:pPr>
      <w:bookmarkStart w:id="1" w:name="_Hlk48822944"/>
      <w:r w:rsidRPr="001C2200">
        <w:rPr>
          <w:rFonts w:ascii="Arial" w:hAnsi="Arial" w:cs="Arial"/>
          <w:b/>
        </w:rPr>
        <w:t>„Dostawa sprzętu budowlanego na potrzeby Wodociągów Białostockich Sp. z</w:t>
      </w:r>
      <w:r>
        <w:rPr>
          <w:rFonts w:ascii="Arial" w:hAnsi="Arial" w:cs="Arial"/>
          <w:b/>
        </w:rPr>
        <w:t xml:space="preserve"> </w:t>
      </w:r>
      <w:r w:rsidRPr="001C2200">
        <w:rPr>
          <w:rFonts w:ascii="Arial" w:hAnsi="Arial" w:cs="Arial"/>
          <w:b/>
        </w:rPr>
        <w:t>o. o.</w:t>
      </w:r>
      <w:r w:rsidR="00000B87">
        <w:rPr>
          <w:rFonts w:ascii="Arial" w:hAnsi="Arial" w:cs="Arial"/>
          <w:b/>
        </w:rPr>
        <w:t xml:space="preserve"> 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Kołowa koparka obrotowa</w:t>
      </w:r>
      <w:r w:rsidR="00000B87">
        <w:rPr>
          <w:rFonts w:ascii="Arial" w:hAnsi="Arial" w:cs="Arial"/>
          <w:bCs/>
        </w:rPr>
        <w:t>”</w:t>
      </w:r>
    </w:p>
    <w:p w14:paraId="76AF3F95" w14:textId="77777777" w:rsidR="00957680" w:rsidRPr="00F238B5" w:rsidRDefault="00957680" w:rsidP="00F571BB">
      <w:pPr>
        <w:spacing w:line="276" w:lineRule="auto"/>
        <w:jc w:val="center"/>
        <w:rPr>
          <w:rFonts w:ascii="Arial" w:hAnsi="Arial" w:cs="Arial"/>
          <w:b/>
          <w:color w:val="000000"/>
        </w:rPr>
      </w:pPr>
    </w:p>
    <w:bookmarkEnd w:id="1"/>
    <w:p w14:paraId="42E3166B" w14:textId="11378563" w:rsidR="00EA3E0F" w:rsidRDefault="00AD7EB0" w:rsidP="00AD7EB0">
      <w:pPr>
        <w:spacing w:line="276" w:lineRule="auto"/>
        <w:ind w:left="567"/>
        <w:rPr>
          <w:rFonts w:ascii="Arial" w:eastAsia="Times New Roman" w:hAnsi="Arial" w:cs="Arial"/>
          <w:b/>
        </w:rPr>
      </w:pPr>
      <w:r w:rsidRPr="00BF19CA">
        <w:rPr>
          <w:rFonts w:ascii="Arial" w:eastAsia="Times New Roman" w:hAnsi="Arial" w:cs="Arial"/>
          <w:b/>
        </w:rPr>
        <w:t xml:space="preserve">Nr </w:t>
      </w:r>
      <w:r w:rsidR="00E32DFF">
        <w:rPr>
          <w:rFonts w:ascii="Arial" w:eastAsia="Times New Roman" w:hAnsi="Arial" w:cs="Arial"/>
          <w:b/>
        </w:rPr>
        <w:t xml:space="preserve">ref. </w:t>
      </w:r>
      <w:r w:rsidRPr="00BF19CA">
        <w:rPr>
          <w:rFonts w:ascii="Arial" w:eastAsia="Times New Roman" w:hAnsi="Arial" w:cs="Arial"/>
          <w:b/>
        </w:rPr>
        <w:t>postępowania</w:t>
      </w:r>
      <w:r w:rsidR="00E32DFF">
        <w:rPr>
          <w:rFonts w:ascii="Arial" w:eastAsia="Times New Roman" w:hAnsi="Arial" w:cs="Arial"/>
          <w:b/>
        </w:rPr>
        <w:t>:</w:t>
      </w:r>
      <w:r w:rsidRPr="00BF19CA">
        <w:rPr>
          <w:rFonts w:ascii="Arial" w:eastAsia="Times New Roman" w:hAnsi="Arial" w:cs="Arial"/>
          <w:b/>
        </w:rPr>
        <w:t xml:space="preserve"> </w:t>
      </w:r>
      <w:r w:rsidR="00DB6A5C" w:rsidRPr="00B9119C">
        <w:rPr>
          <w:rFonts w:ascii="Arial" w:hAnsi="Arial" w:cs="Arial"/>
          <w:b/>
        </w:rPr>
        <w:t>RZ/</w:t>
      </w:r>
      <w:r w:rsidR="00DB6A5C">
        <w:rPr>
          <w:rFonts w:ascii="Arial" w:hAnsi="Arial" w:cs="Arial"/>
          <w:b/>
        </w:rPr>
        <w:t>CT/66</w:t>
      </w:r>
      <w:r w:rsidR="00DB6A5C" w:rsidRPr="00B9119C">
        <w:rPr>
          <w:rFonts w:ascii="Arial" w:hAnsi="Arial" w:cs="Arial"/>
          <w:b/>
        </w:rPr>
        <w:t>/202</w:t>
      </w:r>
      <w:r w:rsidR="00DB6A5C">
        <w:rPr>
          <w:rFonts w:ascii="Arial" w:hAnsi="Arial" w:cs="Arial"/>
          <w:b/>
        </w:rPr>
        <w:t>6</w:t>
      </w:r>
    </w:p>
    <w:p w14:paraId="5B81F136" w14:textId="77777777" w:rsidR="00AD7EB0" w:rsidRPr="00D6553A" w:rsidRDefault="00AD7EB0" w:rsidP="00AD7EB0">
      <w:pPr>
        <w:spacing w:line="276" w:lineRule="auto"/>
        <w:ind w:left="567"/>
        <w:rPr>
          <w:rFonts w:ascii="Arial" w:hAnsi="Arial" w:cs="Arial"/>
          <w:b/>
        </w:rPr>
      </w:pPr>
    </w:p>
    <w:p w14:paraId="1CDFCF67" w14:textId="704D8204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ZAMAWIAJĄCY:</w:t>
      </w:r>
    </w:p>
    <w:p w14:paraId="512475AA" w14:textId="77777777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Wodociągi Białostockie Sp. z o.o.</w:t>
      </w:r>
    </w:p>
    <w:p w14:paraId="7EC2CD07" w14:textId="4368BB55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ul. Młynowa 52/1, 15-</w:t>
      </w:r>
      <w:r w:rsidR="00D6553A"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12407052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WYKONAWCA*</w:t>
      </w:r>
    </w:p>
    <w:p w14:paraId="1F1525FB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Nazwa </w:t>
      </w:r>
      <w:r w:rsidRPr="00D6553A">
        <w:rPr>
          <w:rFonts w:ascii="Arial" w:hAnsi="Arial" w:cs="Arial"/>
        </w:rPr>
        <w:t>Wykonawcy</w:t>
      </w:r>
      <w:r w:rsidRPr="00D6553A">
        <w:rPr>
          <w:rFonts w:ascii="Arial" w:hAnsi="Arial" w:cs="Arial"/>
          <w:lang w:eastAsia="en-US"/>
        </w:rPr>
        <w:t>/Wykonawców w przypadku oferty wspólnej:</w:t>
      </w:r>
    </w:p>
    <w:p w14:paraId="45D981AB" w14:textId="77777777" w:rsidR="00540982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17CD0D4E" w14:textId="7D73282F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Adres*: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9BA6650" w14:textId="77777777" w:rsidR="00540982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NIP*: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FF34A4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FF34A4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FF34A4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FF34A4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*sam</w:t>
      </w:r>
      <w:r w:rsidR="00104A93" w:rsidRPr="00FF34A4">
        <w:rPr>
          <w:rFonts w:ascii="Arial" w:hAnsi="Arial" w:cs="Arial"/>
          <w:bCs/>
        </w:rPr>
        <w:t xml:space="preserve">odzielnie </w:t>
      </w:r>
      <w:r w:rsidRPr="00FF34A4">
        <w:rPr>
          <w:rFonts w:ascii="Arial" w:hAnsi="Arial" w:cs="Arial"/>
          <w:bCs/>
        </w:rPr>
        <w:t>,</w:t>
      </w:r>
    </w:p>
    <w:p w14:paraId="3589A7A6" w14:textId="3C6DCA39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3A9AB20" w14:textId="35BDF2F1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FF34A4">
        <w:rPr>
          <w:rFonts w:ascii="Arial" w:hAnsi="Arial" w:cs="Arial"/>
          <w:bCs/>
          <w:sz w:val="20"/>
          <w:szCs w:val="20"/>
        </w:rPr>
        <w:t>*niepotrzebne skreślić</w:t>
      </w:r>
    </w:p>
    <w:p w14:paraId="2FD2CB62" w14:textId="77777777" w:rsidR="00326ADC" w:rsidRPr="00FF34A4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FF34A4" w:rsidRDefault="00326ADC" w:rsidP="00326ADC">
      <w:pPr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 xml:space="preserve">Oświadczam/Oświadczamy*, </w:t>
      </w:r>
      <w:r w:rsidRPr="00FF34A4">
        <w:rPr>
          <w:rFonts w:ascii="Arial" w:hAnsi="Arial" w:cs="Arial"/>
          <w:b/>
          <w:bCs/>
        </w:rPr>
        <w:t xml:space="preserve">że </w:t>
      </w:r>
      <w:r w:rsidRPr="00FF34A4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FF34A4" w:rsidRDefault="00326ADC" w:rsidP="00540982">
      <w:pPr>
        <w:ind w:left="426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F34A4" w:rsidRPr="00FF34A4" w14:paraId="3904C39D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5F921954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FF34A4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FF34A4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  <w:r w:rsidR="00540982"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474B03EB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FF34A4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FF34A4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o udzielenie zamówienia</w:t>
            </w:r>
            <w:r w:rsidR="007B564B" w:rsidRPr="00FF34A4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="00540982">
              <w:rPr>
                <w:rFonts w:ascii="Arial" w:hAnsi="Arial" w:cs="Arial"/>
                <w:b/>
                <w:lang w:eastAsia="en-US"/>
              </w:rPr>
              <w:t>:</w:t>
            </w:r>
          </w:p>
          <w:p w14:paraId="7CA3F541" w14:textId="77777777" w:rsidR="00326ADC" w:rsidRPr="00FF34A4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FF34A4" w14:paraId="1C1C5626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FF34A4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  <w:b/>
          <w:u w:val="single"/>
        </w:rPr>
        <w:t>Uwaga:</w:t>
      </w:r>
      <w:r w:rsidRPr="00FF34A4">
        <w:rPr>
          <w:rFonts w:ascii="Arial" w:hAnsi="Arial" w:cs="Arial"/>
        </w:rPr>
        <w:t xml:space="preserve">  </w:t>
      </w:r>
    </w:p>
    <w:p w14:paraId="1EB64EC9" w14:textId="3354E01F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E95D99">
        <w:rPr>
          <w:rFonts w:ascii="Arial" w:hAnsi="Arial" w:cs="Arial"/>
        </w:rPr>
        <w:br/>
      </w:r>
      <w:r w:rsidRPr="00FF34A4">
        <w:rPr>
          <w:rFonts w:ascii="Arial" w:hAnsi="Arial" w:cs="Arial"/>
        </w:rPr>
        <w:t xml:space="preserve">o zamówienie </w:t>
      </w:r>
    </w:p>
    <w:p w14:paraId="570EA3C5" w14:textId="77777777" w:rsidR="00326ADC" w:rsidRDefault="00326ADC" w:rsidP="00E95D99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</w:p>
    <w:p w14:paraId="77D70017" w14:textId="77777777" w:rsidR="00000B87" w:rsidRDefault="00895EB4" w:rsidP="00000B87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</w:t>
      </w:r>
      <w:r w:rsidR="00ED31A3">
        <w:rPr>
          <w:rFonts w:ascii="Arial" w:hAnsi="Arial" w:cs="Arial"/>
          <w:b/>
        </w:rPr>
        <w:t>V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</w:r>
      <w:r w:rsidR="00EA3E0F" w:rsidRPr="00D6553A">
        <w:rPr>
          <w:rFonts w:ascii="Arial" w:hAnsi="Arial" w:cs="Arial"/>
        </w:rPr>
        <w:t>W odpowiedzi na ogłoszenie o przetargu nieograniczonym na</w:t>
      </w:r>
      <w:r w:rsidR="00957680">
        <w:rPr>
          <w:rFonts w:ascii="Arial" w:hAnsi="Arial" w:cs="Arial"/>
          <w:b/>
          <w:color w:val="000000"/>
        </w:rPr>
        <w:t xml:space="preserve"> </w:t>
      </w:r>
      <w:r w:rsidR="00DB6A5C" w:rsidRPr="001C2200">
        <w:rPr>
          <w:rFonts w:ascii="Arial" w:hAnsi="Arial" w:cs="Arial"/>
          <w:b/>
        </w:rPr>
        <w:t>„Dostawa sprzętu budowlanego na potrzeby Wodociągów Białostockich</w:t>
      </w:r>
      <w:r w:rsidR="00DB6A5C">
        <w:rPr>
          <w:rFonts w:ascii="Arial" w:hAnsi="Arial" w:cs="Arial"/>
          <w:b/>
        </w:rPr>
        <w:t xml:space="preserve"> </w:t>
      </w:r>
      <w:r w:rsidR="00DB6A5C" w:rsidRPr="001C2200">
        <w:rPr>
          <w:rFonts w:ascii="Arial" w:hAnsi="Arial" w:cs="Arial"/>
          <w:b/>
        </w:rPr>
        <w:t>Sp. z o. o.</w:t>
      </w:r>
      <w:r w:rsidR="00000B87">
        <w:rPr>
          <w:rFonts w:ascii="Arial" w:hAnsi="Arial" w:cs="Arial"/>
          <w:b/>
        </w:rPr>
        <w:t xml:space="preserve"> </w:t>
      </w:r>
    </w:p>
    <w:p w14:paraId="06501DBC" w14:textId="4F75F575" w:rsidR="00F163EC" w:rsidRPr="00000B87" w:rsidRDefault="00000B87" w:rsidP="00000B87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DB6A5C" w:rsidRPr="00E42385">
        <w:rPr>
          <w:rFonts w:ascii="Arial" w:hAnsi="Arial" w:cs="Arial"/>
          <w:b/>
        </w:rPr>
        <w:t xml:space="preserve">CZĘŚĆ </w:t>
      </w:r>
      <w:r w:rsidR="00DB6A5C">
        <w:rPr>
          <w:rFonts w:ascii="Arial" w:hAnsi="Arial" w:cs="Arial"/>
          <w:b/>
        </w:rPr>
        <w:t>I</w:t>
      </w:r>
      <w:r w:rsidR="00DB6A5C" w:rsidRPr="00E42385">
        <w:rPr>
          <w:rFonts w:ascii="Arial" w:hAnsi="Arial" w:cs="Arial"/>
          <w:b/>
        </w:rPr>
        <w:t xml:space="preserve">: </w:t>
      </w:r>
      <w:r w:rsidR="00DB6A5C">
        <w:rPr>
          <w:rFonts w:ascii="Arial" w:hAnsi="Arial" w:cs="Arial"/>
          <w:bCs/>
        </w:rPr>
        <w:t>Kołowa koparka obrotowa</w:t>
      </w:r>
      <w:r>
        <w:rPr>
          <w:rFonts w:ascii="Arial" w:hAnsi="Arial" w:cs="Arial"/>
          <w:bCs/>
        </w:rPr>
        <w:t>”</w:t>
      </w:r>
    </w:p>
    <w:p w14:paraId="3E4153EE" w14:textId="77777777" w:rsidR="00DB6A5C" w:rsidRPr="00DB6A5C" w:rsidRDefault="00DB6A5C" w:rsidP="00DB6A5C">
      <w:pPr>
        <w:spacing w:before="60" w:line="276" w:lineRule="auto"/>
        <w:rPr>
          <w:rFonts w:ascii="Arial" w:hAnsi="Arial" w:cs="Arial"/>
          <w:b/>
        </w:rPr>
      </w:pPr>
    </w:p>
    <w:p w14:paraId="64D86539" w14:textId="78E3DCB3" w:rsidR="00560046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O</w:t>
      </w:r>
      <w:r w:rsidR="00EA3E0F" w:rsidRPr="00D6553A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</w:p>
    <w:p w14:paraId="5896B138" w14:textId="77777777" w:rsidR="00907C96" w:rsidRPr="00D6553A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</w:t>
      </w:r>
      <w:r w:rsidR="00907C96" w:rsidRPr="00D6553A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D6553A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D6553A" w:rsidRDefault="00907C96" w:rsidP="00F912C6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Oświadczamy, że </w:t>
      </w:r>
      <w:r w:rsidR="00327E59">
        <w:rPr>
          <w:rFonts w:ascii="Arial" w:hAnsi="Arial" w:cs="Arial"/>
        </w:rPr>
        <w:t>w</w:t>
      </w:r>
      <w:r w:rsidRPr="00D6553A">
        <w:rPr>
          <w:rFonts w:ascii="Arial" w:hAnsi="Arial" w:cs="Arial"/>
        </w:rPr>
        <w:t xml:space="preserve"> przypadku uznania mojej (naszej) oferty za najkorzystniejszą zobowiązuję(</w:t>
      </w:r>
      <w:proofErr w:type="spellStart"/>
      <w:r w:rsidRPr="00D6553A">
        <w:rPr>
          <w:rFonts w:ascii="Arial" w:hAnsi="Arial" w:cs="Arial"/>
        </w:rPr>
        <w:t>emy</w:t>
      </w:r>
      <w:proofErr w:type="spellEnd"/>
      <w:r w:rsidRPr="00D6553A">
        <w:rPr>
          <w:rFonts w:ascii="Arial" w:hAnsi="Arial" w:cs="Arial"/>
        </w:rPr>
        <w:t xml:space="preserve">) się zawrzeć umowę w miejscu i terminie, jakie zostaną wskazane przez Zamawiającego. </w:t>
      </w:r>
    </w:p>
    <w:p w14:paraId="36D64561" w14:textId="77777777" w:rsidR="00907C96" w:rsidRPr="00D6553A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556281FA" w14:textId="77777777" w:rsidR="00390AA9" w:rsidRDefault="00907C96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Oświadczam, że nie uczestniczę(</w:t>
      </w:r>
      <w:proofErr w:type="spellStart"/>
      <w:r w:rsidRPr="00D6553A">
        <w:rPr>
          <w:rFonts w:ascii="Arial" w:hAnsi="Arial" w:cs="Arial"/>
        </w:rPr>
        <w:t>ymy</w:t>
      </w:r>
      <w:proofErr w:type="spellEnd"/>
      <w:r w:rsidRPr="00D6553A">
        <w:rPr>
          <w:rFonts w:ascii="Arial" w:hAnsi="Arial" w:cs="Arial"/>
        </w:rPr>
        <w:t>) jako Wykonawca w jakiejkolwiek innej ofercie złożonej w celu udzielenia niniejszego zamówienia.</w:t>
      </w:r>
    </w:p>
    <w:p w14:paraId="3F21493C" w14:textId="77777777" w:rsidR="00390AA9" w:rsidRPr="00390AA9" w:rsidRDefault="00390AA9" w:rsidP="00390AA9">
      <w:pPr>
        <w:pStyle w:val="Akapitzlist"/>
        <w:rPr>
          <w:rFonts w:ascii="Arial" w:hAnsi="Arial" w:cs="Arial"/>
        </w:rPr>
      </w:pPr>
    </w:p>
    <w:p w14:paraId="5CB01E29" w14:textId="54A258FE" w:rsidR="00EA3E0F" w:rsidRPr="00390AA9" w:rsidRDefault="00EA3E0F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390AA9">
        <w:rPr>
          <w:rFonts w:ascii="Arial" w:hAnsi="Arial" w:cs="Arial"/>
        </w:rPr>
        <w:t xml:space="preserve">Cena mojej (naszej) oferty za </w:t>
      </w:r>
      <w:r w:rsidR="00DB6A5C" w:rsidRPr="00390AA9">
        <w:rPr>
          <w:rFonts w:ascii="Arial" w:hAnsi="Arial" w:cs="Arial"/>
        </w:rPr>
        <w:t>realizację niniejszego</w:t>
      </w:r>
      <w:r w:rsidRPr="00390AA9">
        <w:rPr>
          <w:rFonts w:ascii="Arial" w:hAnsi="Arial" w:cs="Arial"/>
        </w:rPr>
        <w:t xml:space="preserve"> zamówienia, wynosi:</w:t>
      </w:r>
    </w:p>
    <w:p w14:paraId="5D15A23C" w14:textId="77777777" w:rsidR="00540982" w:rsidRPr="00D6553A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6F4046B1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Kwota netto ………………………….…...……….. PLN</w:t>
      </w:r>
    </w:p>
    <w:p w14:paraId="0FE4D5B6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+ Podatek VAT (………. %) ………….……….………. PLN</w:t>
      </w:r>
    </w:p>
    <w:p w14:paraId="58E75FB0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 xml:space="preserve">Kwota brutto …………………………..……………… PLN </w:t>
      </w:r>
    </w:p>
    <w:p w14:paraId="4B7906C8" w14:textId="21FDB2B0" w:rsid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(słownie:…………………………………………………………………………………………)</w:t>
      </w:r>
    </w:p>
    <w:p w14:paraId="1D3E7918" w14:textId="68B465C6" w:rsidR="00D04E17" w:rsidRPr="00D04E17" w:rsidRDefault="00F163EC" w:rsidP="00D04E17">
      <w:pPr>
        <w:spacing w:line="276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</w:t>
      </w:r>
    </w:p>
    <w:p w14:paraId="02974889" w14:textId="4E5ACB0F" w:rsidR="00D04E17" w:rsidRPr="00D04E17" w:rsidRDefault="00D04E17" w:rsidP="00D04E17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>Wykonawca w ramach realizacji zamówienia dostarczy now</w:t>
      </w:r>
      <w:r w:rsidR="00D5521C">
        <w:rPr>
          <w:rFonts w:ascii="Arial" w:hAnsi="Arial" w:cs="Arial"/>
        </w:rPr>
        <w:t>ą kołową koparkę obrotową</w:t>
      </w:r>
      <w:r w:rsidR="0012301D">
        <w:rPr>
          <w:rFonts w:ascii="Arial" w:hAnsi="Arial" w:cs="Arial"/>
        </w:rPr>
        <w:t>:</w:t>
      </w:r>
    </w:p>
    <w:p w14:paraId="00C64E92" w14:textId="77777777" w:rsidR="00D04E17" w:rsidRPr="00D04E17" w:rsidRDefault="00D04E17" w:rsidP="00D04E17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>Marka ……………………………………………………………,</w:t>
      </w:r>
    </w:p>
    <w:p w14:paraId="52C0DD41" w14:textId="6B6B0935" w:rsidR="00D04E17" w:rsidRPr="00D04E17" w:rsidRDefault="00D04E17" w:rsidP="00D04E17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>Model …………………………………………………….</w:t>
      </w:r>
    </w:p>
    <w:p w14:paraId="3F93FCF9" w14:textId="00B859B3" w:rsidR="00D04E17" w:rsidRPr="00D04E17" w:rsidRDefault="00D04E17" w:rsidP="00D04E17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  <w:b/>
          <w:bCs/>
          <w:u w:val="single"/>
        </w:rPr>
      </w:pPr>
    </w:p>
    <w:p w14:paraId="227BCAF6" w14:textId="7FD8E9F3" w:rsidR="00540982" w:rsidRPr="00DE3F93" w:rsidRDefault="00540982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8A1A03">
        <w:rPr>
          <w:rFonts w:ascii="Arial" w:hAnsi="Arial" w:cs="Arial"/>
        </w:rPr>
        <w:t xml:space="preserve">Oświadczam/my, iż zaoferowany przedmiot zamówienia spełnia wszystkie parametry </w:t>
      </w:r>
      <w:r w:rsidR="00C35F02" w:rsidRPr="008A1A03">
        <w:rPr>
          <w:rFonts w:ascii="Arial" w:hAnsi="Arial" w:cs="Arial"/>
        </w:rPr>
        <w:br/>
      </w:r>
      <w:r w:rsidRPr="008A1A03">
        <w:rPr>
          <w:rFonts w:ascii="Arial" w:hAnsi="Arial" w:cs="Arial"/>
        </w:rPr>
        <w:t>i wymagania wskazane SWZ</w:t>
      </w:r>
      <w:r w:rsidR="00F163EC">
        <w:rPr>
          <w:rFonts w:ascii="Arial" w:hAnsi="Arial" w:cs="Arial"/>
        </w:rPr>
        <w:t xml:space="preserve"> oraz we wzorze Umowy</w:t>
      </w:r>
      <w:r w:rsidR="00DE3F93">
        <w:rPr>
          <w:rFonts w:ascii="Arial" w:hAnsi="Arial" w:cs="Arial"/>
        </w:rPr>
        <w:t>:</w:t>
      </w:r>
    </w:p>
    <w:p w14:paraId="6C1E5BFC" w14:textId="77777777" w:rsidR="00DE3F93" w:rsidRPr="00F571BB" w:rsidRDefault="00DE3F93" w:rsidP="00DE3F93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  <w:b/>
          <w:bCs/>
          <w:u w:val="single"/>
        </w:rPr>
      </w:pPr>
    </w:p>
    <w:tbl>
      <w:tblPr>
        <w:tblW w:w="9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9"/>
        <w:gridCol w:w="1598"/>
        <w:gridCol w:w="1653"/>
      </w:tblGrid>
      <w:tr w:rsidR="00DE3F93" w:rsidRPr="00DE3F93" w14:paraId="2A769312" w14:textId="77777777" w:rsidTr="00506692">
        <w:trPr>
          <w:trHeight w:val="1239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29FA" w14:textId="38FE37C2" w:rsidR="00DE3F93" w:rsidRPr="00DE3F93" w:rsidRDefault="00DE3F93" w:rsidP="00DE3F93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Specyfikacja oferowane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j kołowej koparki obrotowej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1BF5" w14:textId="77777777" w:rsidR="00DE3F93" w:rsidRPr="00DE3F93" w:rsidRDefault="00DE3F93" w:rsidP="00DE3F93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Potwierdzenie spełnienia wymaganych parametrów przez Wykonawcę:</w:t>
            </w: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br/>
              <w:t>TAK/NIE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4726E" w14:textId="77777777" w:rsidR="00DE3F93" w:rsidRPr="00DE3F93" w:rsidRDefault="00DE3F93" w:rsidP="00DE3F93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Uwagi*</w:t>
            </w:r>
          </w:p>
        </w:tc>
      </w:tr>
      <w:tr w:rsidR="00DE3F93" w:rsidRPr="00DE3F93" w14:paraId="357C20C6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4DA5B" w14:textId="35DA9DF6" w:rsidR="00DE3F93" w:rsidRPr="00DE3F93" w:rsidRDefault="000631F5" w:rsidP="00DE3F93">
            <w:pP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Parametry techniczne: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698D1B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157198D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0BCDD732" w14:textId="77777777" w:rsidTr="00DE3F93">
        <w:trPr>
          <w:trHeight w:val="12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ACB" w14:textId="5C54A01B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Rok produkcji – 2026 r.,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4F6CC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BD11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4066B10" w14:textId="77777777" w:rsidTr="00DE3F93">
        <w:trPr>
          <w:trHeight w:val="19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E78" w14:textId="58E37D55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Masa eksploatacyjna min. 16 ton, maks. 19 ton,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6227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53F9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0558D690" w14:textId="77777777" w:rsidTr="00DE3F93">
        <w:trPr>
          <w:trHeight w:val="6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669" w14:textId="2F2B76D7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Silnik wysokoprężny, chłodzony cieczą o pojemności min. 4200 cm3 i mocy min. 130 KM, spełniający obowiązujące normy emisji spalin,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68C92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690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5DE9ECA3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B73" w14:textId="3639BB55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Układ hydrauliczny o zmiennym wydatku i ciśnieniu roboczym min. 270 l/min.,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39E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2590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E867CD4" w14:textId="77777777" w:rsidTr="00DE3F93">
        <w:trPr>
          <w:trHeight w:val="2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158F" w14:textId="33BBAA8D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Linia hydrauliczna do młota wyburzeniowego,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01D1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273E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09B59A4A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528" w14:textId="3995DC61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Zamki hydrauliczne na ramieniu roboczym,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EF0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2F248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0018CD67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C1A" w14:textId="0344C837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Kabina klimatyzowana i ogrzewana, spełniająca obowiązujące wymogi bezpieczeństwa,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232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89AD5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889E962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ACF" w14:textId="237CE60B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Fotel operatora pneumatyczny, regulowany,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60F5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7C33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907631" w:rsidRPr="00DE3F93" w14:paraId="76F85CE3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447" w14:textId="75D4C350" w:rsidR="00907631" w:rsidRPr="00907631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Sterowanie pracą maszyny za pomocą dwóch joysticków,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54486" w14:textId="77777777" w:rsidR="00907631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2B360" w14:textId="77777777" w:rsidR="00907631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DE3F93" w:rsidRPr="00DE3F93" w14:paraId="4875E803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0F7E" w14:textId="15E86320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Fabryczne radio z zestawem głośnomówiącym Bluetooth,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4C22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B9BD5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672FDCA7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651" w14:textId="65210159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Minimalna głębokość kopania – 5200 mm,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B95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8923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9C23934" w14:textId="77777777" w:rsidTr="00DE3F93">
        <w:trPr>
          <w:trHeight w:val="25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3D0" w14:textId="4950139C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Promień zawracania (zewnętrzny promień skrętu) – maks. 7 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60AE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BCF0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4A182528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3697" w14:textId="417F769F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Min. 3 prędkości jazdy,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0943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10FB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27D71D0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D4F" w14:textId="1A212C34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Amortyzacja ramienia podczas jazdy,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AC801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B311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6A4CC294" w14:textId="77777777" w:rsidTr="00DE3F93">
        <w:trPr>
          <w:trHeight w:val="17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FBD9" w14:textId="4BFB228F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Zbiornik paliwa min. 280 litrów,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19203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B89A7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6C852700" w14:textId="77777777" w:rsidTr="00DE3F93">
        <w:trPr>
          <w:trHeight w:val="21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BB9" w14:textId="24835CE4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Pompa do </w:t>
            </w:r>
            <w:proofErr w:type="spellStart"/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samotankowania</w:t>
            </w:r>
            <w:proofErr w:type="spellEnd"/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9F78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995D0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056FA8AD" w14:textId="77777777" w:rsidTr="00DE3F93">
        <w:trPr>
          <w:trHeight w:val="162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0E0E" w14:textId="5DE5EE6F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Napęd na obie osie 4x4,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0E04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4B4FB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F5030A2" w14:textId="77777777" w:rsidTr="00DE3F93">
        <w:trPr>
          <w:trHeight w:val="1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DC3" w14:textId="59801260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Koła bliźniacze na obu osiach,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FC0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AA74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8B7AB43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081" w14:textId="3549E317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Przednie podpory hydrauliczne,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C3E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7C77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6F46C39B" w14:textId="77777777" w:rsidTr="00506692">
        <w:trPr>
          <w:trHeight w:val="12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E80" w14:textId="6215A7CE" w:rsidR="00DE3F93" w:rsidRPr="00DE3F93" w:rsidRDefault="00907631" w:rsidP="00DE3F93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sz w:val="16"/>
                <w:szCs w:val="16"/>
              </w:rPr>
              <w:t>Tylny lemiesz,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77113" w14:textId="77777777" w:rsidR="00DE3F93" w:rsidRPr="00DE3F93" w:rsidRDefault="00DE3F93" w:rsidP="00DE3F93">
            <w:pPr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9D82A" w14:textId="77777777" w:rsidR="00DE3F93" w:rsidRPr="00DE3F93" w:rsidRDefault="00DE3F93" w:rsidP="00DE3F93">
            <w:pPr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DE3F93" w:rsidRPr="00DE3F93" w14:paraId="2A52C4DE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175C" w14:textId="6C75E49F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Szekla na ramieniu,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BD63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72712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535B7A4F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EA2" w14:textId="38938E76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Alarm cofania,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995A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9FCFE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77D763E8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00F6" w14:textId="39A81EFE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Fabryczna kamera cofania, z wyświetlaczem zintegrowanym z wyświetlaczami w kabinie operatora,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DC8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BD98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44C7624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682" w14:textId="1A29C0AF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Światła robocze w technologii LED,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07A02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5BB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536A7043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3D1" w14:textId="44B010A0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Pomarańczowe światło ostrzegawcze w technologii LED,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8405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A2F03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73C918B8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304" w14:textId="6031696C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Trójkąt, gaśnica, smarownica,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7A0C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C15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3DF8F11B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3D30" w14:textId="1B3C13EE" w:rsidR="00DE3F93" w:rsidRPr="00DE3F93" w:rsidRDefault="00907631" w:rsidP="000631F5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Głowica obrotowa z hydraulicznym szybkozłączem,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151B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48F45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93292ED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64A4" w14:textId="562607DD" w:rsidR="00DE3F93" w:rsidRPr="00DE3F93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Łyżka 1000 mm z lemieszem,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F942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3C5A7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2EF1CE9B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604B" w14:textId="556D83ED" w:rsidR="00DE3F93" w:rsidRPr="000631F5" w:rsidRDefault="00907631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907631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Łyżka 600 mm z lemieszem,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A010D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72778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47A3DDF0" w14:textId="77777777" w:rsidTr="00DE3F93">
        <w:trPr>
          <w:trHeight w:val="18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EA00" w14:textId="18E57DCD" w:rsidR="00DE3F93" w:rsidRPr="00DE3F93" w:rsidRDefault="00907631" w:rsidP="00DE3F9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Łyżka 450 mm z lemieszem,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C5BC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E9EEE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72E0C2AD" w14:textId="77777777" w:rsidTr="00506692">
        <w:trPr>
          <w:trHeight w:val="1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12FB" w14:textId="3356B78E" w:rsidR="00DE3F93" w:rsidRPr="00DE3F93" w:rsidRDefault="00907631" w:rsidP="00DE3F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sz w:val="16"/>
                <w:szCs w:val="16"/>
              </w:rPr>
              <w:t>Łyżka skarpowa typu skandynawskiego o szerokości min. 1500 mm,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31C5F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445A5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DE3F93" w:rsidRPr="00DE3F93" w14:paraId="4BFD6419" w14:textId="77777777" w:rsidTr="00506692">
        <w:trPr>
          <w:trHeight w:val="1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ABA" w14:textId="3BFCDFE3" w:rsidR="00DE3F93" w:rsidRPr="00DE3F93" w:rsidRDefault="00907631" w:rsidP="00DE3F9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sz w:val="16"/>
                <w:szCs w:val="16"/>
              </w:rPr>
              <w:t>Młot wyburzeniowy z przewodami i szybkozłączami, kompatybilny z maszyną, wyposażony w 2 szt. grota ołówkowego,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A05B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89447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DE3F93" w:rsidRPr="00DE3F93" w14:paraId="2DC20FB2" w14:textId="77777777" w:rsidTr="00DE3F93">
        <w:trPr>
          <w:trHeight w:val="1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A08" w14:textId="0D20F3DC" w:rsidR="00DE3F93" w:rsidRPr="00DE3F93" w:rsidRDefault="00907631" w:rsidP="00DE3F9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Chwytak hydrauliczny,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5F4C6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C3109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DF0A650" w14:textId="77777777" w:rsidTr="00DE3F93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8F3" w14:textId="7FE7E866" w:rsidR="00DE3F93" w:rsidRPr="00DE3F93" w:rsidRDefault="00907631" w:rsidP="00DE3F9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Zagęszczarka hydrauliczna, kompatybilna z maszyną,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581E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24652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E3F93" w:rsidRPr="00DE3F93" w14:paraId="1E5B2BFC" w14:textId="77777777" w:rsidTr="00DE3F93">
        <w:trPr>
          <w:trHeight w:val="22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B78" w14:textId="59DC873A" w:rsidR="00DE3F93" w:rsidRPr="00DE3F93" w:rsidRDefault="00907631" w:rsidP="00DE3F9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0763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Karetka z widłami do palet.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EB1C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F53B4" w14:textId="77777777" w:rsidR="00DE3F93" w:rsidRPr="00DE3F93" w:rsidRDefault="00DE3F93" w:rsidP="00DE3F93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</w:tbl>
    <w:p w14:paraId="5FADEE79" w14:textId="77777777" w:rsidR="00DE3F93" w:rsidRPr="00DE3F93" w:rsidRDefault="00DE3F93" w:rsidP="00DE3F93">
      <w:pPr>
        <w:spacing w:line="276" w:lineRule="auto"/>
        <w:jc w:val="both"/>
        <w:rPr>
          <w:rFonts w:ascii="Arial" w:eastAsia="Times New Roman" w:hAnsi="Arial" w:cs="Arial"/>
        </w:rPr>
      </w:pPr>
      <w:r w:rsidRPr="00DE3F93">
        <w:rPr>
          <w:rFonts w:ascii="Tahoma" w:eastAsia="Times New Roman" w:hAnsi="Tahoma" w:cs="Tahoma"/>
          <w:sz w:val="16"/>
          <w:szCs w:val="22"/>
        </w:rPr>
        <w:t>* W kolumnie należy podać wartości liczbowe parametrów pojazdu, dla których Zamawiający określił dopuszczalne przedziały wartości danego parametru. Dodatkowo w kolumnie uwagi Wykonawca ma możliwość uszczegółowienia danego parametru.</w:t>
      </w:r>
    </w:p>
    <w:p w14:paraId="35D0906E" w14:textId="77777777" w:rsidR="00CE3119" w:rsidRPr="00F571BB" w:rsidRDefault="00CE3119" w:rsidP="00F571BB">
      <w:pPr>
        <w:rPr>
          <w:rFonts w:ascii="Arial" w:hAnsi="Arial" w:cs="Arial"/>
          <w:iCs/>
        </w:rPr>
      </w:pPr>
    </w:p>
    <w:p w14:paraId="7D769799" w14:textId="340C7976" w:rsidR="00000B87" w:rsidRDefault="00DE3F93" w:rsidP="00DE3F93">
      <w:pPr>
        <w:pStyle w:val="Akapitzlist"/>
        <w:numPr>
          <w:ilvl w:val="1"/>
          <w:numId w:val="5"/>
        </w:numPr>
        <w:spacing w:line="271" w:lineRule="auto"/>
        <w:rPr>
          <w:rFonts w:ascii="Arial" w:hAnsi="Arial" w:cs="Arial"/>
          <w:iCs/>
        </w:rPr>
      </w:pPr>
      <w:r w:rsidRPr="00DE3F93">
        <w:rPr>
          <w:rFonts w:ascii="Arial" w:hAnsi="Arial" w:cs="Arial"/>
          <w:iCs/>
        </w:rPr>
        <w:t xml:space="preserve">Okres gwarancji na przedmiot zamówienia, bez limitu motogodzin, wynosi: </w:t>
      </w:r>
    </w:p>
    <w:p w14:paraId="01EAE8A1" w14:textId="179F872F" w:rsidR="00000B87" w:rsidRPr="00D9181E" w:rsidRDefault="00000B87" w:rsidP="00000B87">
      <w:pPr>
        <w:pStyle w:val="Akapitzlist"/>
        <w:spacing w:line="271" w:lineRule="auto"/>
        <w:ind w:left="340"/>
        <w:rPr>
          <w:rFonts w:ascii="Arial" w:hAnsi="Arial" w:cs="Arial"/>
          <w:iCs/>
        </w:rPr>
      </w:pPr>
      <w:r w:rsidRPr="00D9181E">
        <w:rPr>
          <w:rFonts w:ascii="Arial" w:hAnsi="Arial" w:cs="Arial"/>
          <w:iCs/>
        </w:rPr>
        <w:t xml:space="preserve">* 12 miesięcy / 24 miesiące / 36 miesięcy </w:t>
      </w:r>
    </w:p>
    <w:p w14:paraId="3A3AF894" w14:textId="77777777" w:rsidR="008330F9" w:rsidRPr="00D9181E" w:rsidRDefault="008330F9" w:rsidP="00934480">
      <w:pPr>
        <w:spacing w:line="271" w:lineRule="auto"/>
        <w:rPr>
          <w:rFonts w:ascii="Arial" w:hAnsi="Arial" w:cs="Arial"/>
          <w:i/>
          <w:strike/>
        </w:rPr>
      </w:pPr>
    </w:p>
    <w:p w14:paraId="514E10E8" w14:textId="77777777" w:rsidR="008330F9" w:rsidRPr="00D9181E" w:rsidRDefault="00000B87" w:rsidP="008330F9">
      <w:pPr>
        <w:pStyle w:val="Akapitzlist"/>
        <w:spacing w:line="271" w:lineRule="auto"/>
        <w:ind w:left="340"/>
        <w:rPr>
          <w:rFonts w:ascii="Arial" w:hAnsi="Arial" w:cs="Arial"/>
          <w:sz w:val="22"/>
          <w:szCs w:val="22"/>
        </w:rPr>
      </w:pPr>
      <w:r w:rsidRPr="00D9181E">
        <w:rPr>
          <w:rFonts w:ascii="Arial" w:hAnsi="Arial" w:cs="Arial"/>
          <w:sz w:val="22"/>
          <w:szCs w:val="22"/>
        </w:rPr>
        <w:t>(*niepotrzebne należy skreślić)</w:t>
      </w:r>
    </w:p>
    <w:p w14:paraId="02BDE93D" w14:textId="1AD75113" w:rsidR="00000B87" w:rsidRPr="00D9181E" w:rsidRDefault="00000B87" w:rsidP="008330F9">
      <w:pPr>
        <w:pStyle w:val="Akapitzlist"/>
        <w:spacing w:line="271" w:lineRule="auto"/>
        <w:ind w:left="340"/>
        <w:rPr>
          <w:rFonts w:ascii="Arial" w:hAnsi="Arial" w:cs="Arial"/>
          <w:iCs/>
          <w:strike/>
        </w:rPr>
      </w:pPr>
      <w:r w:rsidRPr="00D9181E">
        <w:rPr>
          <w:rFonts w:ascii="Arial" w:hAnsi="Arial" w:cs="Arial"/>
          <w:b/>
          <w:sz w:val="22"/>
          <w:szCs w:val="22"/>
        </w:rPr>
        <w:t xml:space="preserve">Uwaga: </w:t>
      </w:r>
      <w:r w:rsidRPr="00D9181E">
        <w:rPr>
          <w:rFonts w:ascii="Arial" w:eastAsia="Calibri" w:hAnsi="Arial" w:cs="Arial"/>
          <w:sz w:val="22"/>
          <w:szCs w:val="22"/>
          <w:lang w:eastAsia="en-US"/>
        </w:rPr>
        <w:t>W przypadku braku wskazania przez Wykonawcę jednej z opcji dotyczącej okresu gwarancji, Zamawiający przyjmie okres gwarancji równy 12 miesięcy, oceniany na 0,00 pkt.</w:t>
      </w:r>
    </w:p>
    <w:p w14:paraId="4C10D8D3" w14:textId="77777777" w:rsidR="00DE3F93" w:rsidRPr="00000B87" w:rsidRDefault="00DE3F93" w:rsidP="00000B87">
      <w:pPr>
        <w:spacing w:line="271" w:lineRule="auto"/>
        <w:rPr>
          <w:rFonts w:ascii="Arial" w:hAnsi="Arial" w:cs="Arial"/>
          <w:iCs/>
        </w:rPr>
      </w:pPr>
    </w:p>
    <w:p w14:paraId="4FCD6DC0" w14:textId="6DC00E09" w:rsidR="00DE3F93" w:rsidRDefault="00DE3F93" w:rsidP="00DE3F93">
      <w:pPr>
        <w:pStyle w:val="Akapitzlist"/>
        <w:numPr>
          <w:ilvl w:val="1"/>
          <w:numId w:val="5"/>
        </w:numPr>
        <w:spacing w:line="271" w:lineRule="auto"/>
        <w:rPr>
          <w:rFonts w:ascii="Arial" w:hAnsi="Arial" w:cs="Arial"/>
          <w:iCs/>
        </w:rPr>
      </w:pPr>
      <w:r w:rsidRPr="00DE3F93">
        <w:rPr>
          <w:rFonts w:ascii="Arial" w:hAnsi="Arial" w:cs="Arial"/>
          <w:iCs/>
        </w:rPr>
        <w:t>Okres rękojmi na przedmiot zamówienia wynosi 24 miesiące.</w:t>
      </w:r>
    </w:p>
    <w:p w14:paraId="677AC468" w14:textId="77777777" w:rsidR="00DE3F93" w:rsidRPr="00DE3F93" w:rsidRDefault="00DE3F93" w:rsidP="00DE3F93">
      <w:pPr>
        <w:spacing w:line="271" w:lineRule="auto"/>
        <w:rPr>
          <w:rFonts w:ascii="Arial" w:hAnsi="Arial" w:cs="Arial"/>
          <w:iCs/>
        </w:rPr>
      </w:pPr>
    </w:p>
    <w:p w14:paraId="4032D0D2" w14:textId="22130C59" w:rsidR="007479F2" w:rsidRDefault="00BA241E" w:rsidP="00957680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D6553A">
        <w:rPr>
          <w:rFonts w:ascii="Arial" w:hAnsi="Arial" w:cs="Arial"/>
          <w:iCs/>
        </w:rPr>
        <w:t xml:space="preserve">Oświadczamy, że w cenie oferty podanej w pkt </w:t>
      </w:r>
      <w:r w:rsidR="00D6553A">
        <w:rPr>
          <w:rFonts w:ascii="Arial" w:hAnsi="Arial" w:cs="Arial"/>
          <w:iCs/>
        </w:rPr>
        <w:t>5</w:t>
      </w:r>
      <w:r w:rsidR="00895EB4" w:rsidRPr="00D6553A">
        <w:rPr>
          <w:rFonts w:ascii="Arial" w:hAnsi="Arial" w:cs="Arial"/>
          <w:iCs/>
        </w:rPr>
        <w:t xml:space="preserve"> zostały uwzględnione wszystkie koszty wykonania zamówienia i realizacji przyszłego świadczenia umownego.</w:t>
      </w:r>
    </w:p>
    <w:p w14:paraId="60A48372" w14:textId="77777777" w:rsidR="00895EB4" w:rsidRPr="00DE78A1" w:rsidRDefault="00895EB4" w:rsidP="00DE78A1">
      <w:pPr>
        <w:spacing w:line="276" w:lineRule="auto"/>
        <w:rPr>
          <w:rFonts w:ascii="Arial" w:hAnsi="Arial" w:cs="Arial"/>
          <w:iCs/>
        </w:rPr>
      </w:pPr>
    </w:p>
    <w:p w14:paraId="7A37D346" w14:textId="2C08D46D" w:rsidR="00EA3E0F" w:rsidRPr="00D6553A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Zgodnie z art. </w:t>
      </w:r>
      <w:r w:rsidR="007E4EB7" w:rsidRPr="00D6553A">
        <w:rPr>
          <w:rFonts w:ascii="Arial" w:hAnsi="Arial" w:cs="Arial"/>
        </w:rPr>
        <w:t>225</w:t>
      </w:r>
      <w:r w:rsidRPr="00D6553A">
        <w:rPr>
          <w:rFonts w:ascii="Arial" w:hAnsi="Arial" w:cs="Arial"/>
        </w:rPr>
        <w:t xml:space="preserve"> ust. </w:t>
      </w:r>
      <w:r w:rsidR="007E4EB7" w:rsidRPr="00D6553A">
        <w:rPr>
          <w:rFonts w:ascii="Arial" w:hAnsi="Arial" w:cs="Arial"/>
        </w:rPr>
        <w:t>1</w:t>
      </w:r>
      <w:r w:rsidRPr="00D6553A">
        <w:rPr>
          <w:rFonts w:ascii="Arial" w:hAnsi="Arial" w:cs="Arial"/>
        </w:rPr>
        <w:t xml:space="preserve"> </w:t>
      </w:r>
      <w:proofErr w:type="spellStart"/>
      <w:r w:rsidRPr="00D6553A">
        <w:rPr>
          <w:rFonts w:ascii="Arial" w:hAnsi="Arial" w:cs="Arial"/>
        </w:rPr>
        <w:t>Pzp</w:t>
      </w:r>
      <w:proofErr w:type="spellEnd"/>
      <w:r w:rsidRPr="00D6553A">
        <w:rPr>
          <w:rFonts w:ascii="Arial" w:hAnsi="Arial" w:cs="Arial"/>
        </w:rPr>
        <w:t>, oświadczam, że wybór mojej oferty:</w:t>
      </w:r>
    </w:p>
    <w:p w14:paraId="4AB12FA5" w14:textId="112CEC5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1)</w:t>
      </w:r>
      <w:r w:rsidRPr="00D6553A">
        <w:rPr>
          <w:rFonts w:ascii="Arial" w:hAnsi="Arial" w:cs="Arial"/>
          <w:b/>
        </w:rPr>
        <w:t>*</w:t>
      </w:r>
      <w:r w:rsidRPr="00D6553A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0A7DB9AA" w14:textId="7577481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  <w:r w:rsidR="001E4005">
        <w:rPr>
          <w:rFonts w:ascii="Arial" w:hAnsi="Arial" w:cs="Arial"/>
        </w:rPr>
        <w:t>………………………………………………………………………………………..</w:t>
      </w:r>
    </w:p>
    <w:p w14:paraId="01530312" w14:textId="656CC7F1" w:rsidR="007E4EB7" w:rsidRDefault="006811A5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  <w:r w:rsidRPr="006811A5">
        <w:rPr>
          <w:rFonts w:ascii="Arial" w:hAnsi="Arial" w:cs="Arial"/>
          <w:b/>
          <w:bCs/>
          <w:sz w:val="18"/>
          <w:szCs w:val="18"/>
        </w:rPr>
        <w:t>* niepotrzebne skreślić</w:t>
      </w:r>
    </w:p>
    <w:p w14:paraId="05DEBE0D" w14:textId="77777777" w:rsidR="00E32DFF" w:rsidRPr="006811A5" w:rsidRDefault="00E32DFF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</w:p>
    <w:p w14:paraId="3BF2435A" w14:textId="44EBB26F" w:rsidR="007E4EB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</w:rPr>
      </w:pPr>
      <w:r w:rsidRPr="00957680">
        <w:rPr>
          <w:rFonts w:ascii="Arial" w:hAnsi="Arial" w:cs="Arial"/>
        </w:rPr>
        <w:lastRenderedPageBreak/>
        <w:t>Oświadczamy, że realizację zamówienia wykonamy z zachowaniem termin</w:t>
      </w:r>
      <w:r w:rsidR="00876E31" w:rsidRPr="00957680">
        <w:rPr>
          <w:rFonts w:ascii="Arial" w:hAnsi="Arial" w:cs="Arial"/>
        </w:rPr>
        <w:t>u</w:t>
      </w:r>
      <w:r w:rsidR="006811A5" w:rsidRPr="00957680">
        <w:rPr>
          <w:rFonts w:ascii="Arial" w:hAnsi="Arial" w:cs="Arial"/>
        </w:rPr>
        <w:t xml:space="preserve"> określonego w rozdz. </w:t>
      </w:r>
      <w:r w:rsidR="00DB6A5C" w:rsidRPr="00957680">
        <w:rPr>
          <w:rFonts w:ascii="Arial" w:hAnsi="Arial" w:cs="Arial"/>
        </w:rPr>
        <w:t>IV SWZ</w:t>
      </w:r>
      <w:r w:rsidR="006811A5" w:rsidRPr="00957680">
        <w:rPr>
          <w:rFonts w:ascii="Arial" w:hAnsi="Arial" w:cs="Arial"/>
        </w:rPr>
        <w:t xml:space="preserve"> </w:t>
      </w:r>
      <w:r w:rsidR="00F571BB" w:rsidRPr="00957680">
        <w:rPr>
          <w:rFonts w:ascii="Arial" w:hAnsi="Arial" w:cs="Arial"/>
          <w:b/>
          <w:bCs/>
        </w:rPr>
        <w:t>oraz wzor</w:t>
      </w:r>
      <w:r w:rsidR="006811A5" w:rsidRPr="00957680">
        <w:rPr>
          <w:rFonts w:ascii="Arial" w:hAnsi="Arial" w:cs="Arial"/>
          <w:b/>
          <w:bCs/>
        </w:rPr>
        <w:t>ze</w:t>
      </w:r>
      <w:r w:rsidR="00F571BB" w:rsidRPr="00957680">
        <w:rPr>
          <w:rFonts w:ascii="Arial" w:hAnsi="Arial" w:cs="Arial"/>
          <w:b/>
          <w:bCs/>
        </w:rPr>
        <w:t xml:space="preserve"> umowy.</w:t>
      </w:r>
    </w:p>
    <w:p w14:paraId="2D4F067A" w14:textId="749B1818" w:rsidR="00B44A29" w:rsidRPr="00B44A29" w:rsidRDefault="00B44A29" w:rsidP="00B44A29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26DA7DFE" w14:textId="5B5AC333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akceptujemy warunki płatności określone przez Zamawiającego w</w:t>
      </w:r>
      <w:r w:rsidR="007E4EB7" w:rsidRPr="00957680">
        <w:rPr>
          <w:rFonts w:ascii="Arial" w:hAnsi="Arial" w:cs="Arial"/>
        </w:rPr>
        <w:t>e wzorze umowy załączonym do SWZ</w:t>
      </w:r>
      <w:r w:rsidR="00907C96" w:rsidRPr="00957680">
        <w:rPr>
          <w:rFonts w:ascii="Arial" w:hAnsi="Arial" w:cs="Arial"/>
        </w:rPr>
        <w:t>.</w:t>
      </w:r>
    </w:p>
    <w:p w14:paraId="272051B1" w14:textId="77777777" w:rsidR="005A5F17" w:rsidRPr="00B44A29" w:rsidRDefault="005A5F17" w:rsidP="00B44A29">
      <w:pPr>
        <w:pStyle w:val="Akapitzlist"/>
        <w:spacing w:line="276" w:lineRule="auto"/>
        <w:rPr>
          <w:rFonts w:ascii="Arial" w:hAnsi="Arial" w:cs="Arial"/>
        </w:rPr>
      </w:pPr>
      <w:bookmarkStart w:id="2" w:name="_Hlk112227558"/>
    </w:p>
    <w:p w14:paraId="7ABF5F60" w14:textId="5D768A78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Oświadczamy, że jesteśmy związani niniejszą ofertą przez okres </w:t>
      </w:r>
      <w:r w:rsidR="00701927" w:rsidRPr="00957680">
        <w:rPr>
          <w:rFonts w:ascii="Arial" w:hAnsi="Arial" w:cs="Arial"/>
        </w:rPr>
        <w:t>90</w:t>
      </w:r>
      <w:r w:rsidRPr="00957680">
        <w:rPr>
          <w:rFonts w:ascii="Arial" w:hAnsi="Arial" w:cs="Arial"/>
        </w:rPr>
        <w:t xml:space="preserve"> dni od dnia upływu terminu składania ofert</w:t>
      </w:r>
      <w:r w:rsidR="005A5F17" w:rsidRPr="00957680">
        <w:rPr>
          <w:rFonts w:ascii="Arial" w:hAnsi="Arial" w:cs="Arial"/>
        </w:rPr>
        <w:t xml:space="preserve">, tj. do dnia </w:t>
      </w:r>
      <w:r w:rsidR="00047EF7">
        <w:rPr>
          <w:rFonts w:ascii="Arial" w:hAnsi="Arial" w:cs="Arial"/>
          <w:b/>
          <w:bCs/>
        </w:rPr>
        <w:t>………….</w:t>
      </w:r>
      <w:r w:rsidR="007137A5">
        <w:rPr>
          <w:rFonts w:ascii="Arial" w:hAnsi="Arial" w:cs="Arial"/>
          <w:b/>
          <w:bCs/>
        </w:rPr>
        <w:t>.</w:t>
      </w:r>
      <w:r w:rsidR="00B61C6D" w:rsidRPr="00957680">
        <w:rPr>
          <w:rFonts w:ascii="Arial" w:hAnsi="Arial" w:cs="Arial"/>
          <w:b/>
          <w:bCs/>
        </w:rPr>
        <w:t>202</w:t>
      </w:r>
      <w:r w:rsidR="00C36067" w:rsidRPr="00957680">
        <w:rPr>
          <w:rFonts w:ascii="Arial" w:hAnsi="Arial" w:cs="Arial"/>
          <w:b/>
          <w:bCs/>
        </w:rPr>
        <w:t>6</w:t>
      </w:r>
      <w:r w:rsidR="00B61C6D" w:rsidRPr="00957680">
        <w:rPr>
          <w:rFonts w:ascii="Arial" w:hAnsi="Arial" w:cs="Arial"/>
          <w:b/>
          <w:bCs/>
        </w:rPr>
        <w:t xml:space="preserve"> r.</w:t>
      </w:r>
    </w:p>
    <w:bookmarkEnd w:id="2"/>
    <w:p w14:paraId="40A670EC" w14:textId="77777777" w:rsidR="0006202E" w:rsidRPr="00555808" w:rsidRDefault="0006202E" w:rsidP="0006202E">
      <w:pPr>
        <w:pStyle w:val="Akapitzlist"/>
        <w:rPr>
          <w:rFonts w:ascii="Arial" w:hAnsi="Arial" w:cs="Arial"/>
        </w:rPr>
      </w:pPr>
    </w:p>
    <w:p w14:paraId="4EF24DFB" w14:textId="2BE5E53A" w:rsidR="0006202E" w:rsidRPr="00957680" w:rsidRDefault="0006202E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jesteśmy mikroprzedsiębior</w:t>
      </w:r>
      <w:r w:rsidR="000A499E" w:rsidRPr="00957680">
        <w:rPr>
          <w:rFonts w:ascii="Arial" w:hAnsi="Arial" w:cs="Arial"/>
        </w:rPr>
        <w:t xml:space="preserve">stwem </w:t>
      </w:r>
      <w:r w:rsidRPr="00957680">
        <w:rPr>
          <w:rFonts w:ascii="Arial" w:hAnsi="Arial" w:cs="Arial"/>
        </w:rPr>
        <w:t>/ mał</w:t>
      </w:r>
      <w:r w:rsidR="000A499E" w:rsidRPr="00957680">
        <w:rPr>
          <w:rFonts w:ascii="Arial" w:hAnsi="Arial" w:cs="Arial"/>
        </w:rPr>
        <w:t>ym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>em</w:t>
      </w:r>
      <w:r w:rsidRPr="00957680">
        <w:rPr>
          <w:rFonts w:ascii="Arial" w:hAnsi="Arial" w:cs="Arial"/>
        </w:rPr>
        <w:t>, średni</w:t>
      </w:r>
      <w:r w:rsidR="000A499E" w:rsidRPr="00957680">
        <w:rPr>
          <w:rFonts w:ascii="Arial" w:hAnsi="Arial" w:cs="Arial"/>
        </w:rPr>
        <w:t>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 xml:space="preserve">em / </w:t>
      </w:r>
      <w:r w:rsidRPr="00957680">
        <w:rPr>
          <w:rFonts w:ascii="Arial" w:hAnsi="Arial" w:cs="Arial"/>
        </w:rPr>
        <w:t>jednoosobow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działalnoś</w:t>
      </w:r>
      <w:r w:rsidR="000A499E" w:rsidRPr="00957680">
        <w:rPr>
          <w:rFonts w:ascii="Arial" w:hAnsi="Arial" w:cs="Arial"/>
        </w:rPr>
        <w:t>cią</w:t>
      </w:r>
      <w:r w:rsidRPr="00957680">
        <w:rPr>
          <w:rFonts w:ascii="Arial" w:hAnsi="Arial" w:cs="Arial"/>
        </w:rPr>
        <w:t xml:space="preserve"> gospodarcz</w:t>
      </w:r>
      <w:r w:rsidR="000A499E" w:rsidRPr="00957680">
        <w:rPr>
          <w:rFonts w:ascii="Arial" w:hAnsi="Arial" w:cs="Arial"/>
        </w:rPr>
        <w:t xml:space="preserve">ą </w:t>
      </w:r>
      <w:r w:rsidR="00DB6A5C" w:rsidRPr="00957680">
        <w:rPr>
          <w:rFonts w:ascii="Arial" w:hAnsi="Arial" w:cs="Arial"/>
        </w:rPr>
        <w:t>/ osobą</w:t>
      </w:r>
      <w:r w:rsidRPr="00957680">
        <w:rPr>
          <w:rFonts w:ascii="Arial" w:hAnsi="Arial" w:cs="Arial"/>
        </w:rPr>
        <w:t xml:space="preserve"> fizyczn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nieprowadząca działalności gospodarczej</w:t>
      </w:r>
      <w:r w:rsidR="000A499E" w:rsidRPr="00957680">
        <w:rPr>
          <w:rFonts w:ascii="Arial" w:hAnsi="Arial" w:cs="Arial"/>
        </w:rPr>
        <w:t xml:space="preserve"> / </w:t>
      </w:r>
      <w:r w:rsidRPr="00957680">
        <w:rPr>
          <w:rFonts w:ascii="Arial" w:hAnsi="Arial" w:cs="Arial"/>
        </w:rPr>
        <w:t>inny rodzaj</w:t>
      </w:r>
      <w:r w:rsidR="000A499E" w:rsidRPr="00957680">
        <w:rPr>
          <w:rFonts w:ascii="Arial" w:hAnsi="Arial" w:cs="Arial"/>
        </w:rPr>
        <w:t>*</w:t>
      </w:r>
    </w:p>
    <w:p w14:paraId="1ABADDEA" w14:textId="56A1B4EE" w:rsidR="005A5F17" w:rsidRDefault="006811A5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  <w:r w:rsidRPr="006811A5">
        <w:rPr>
          <w:rFonts w:ascii="Arial" w:hAnsi="Arial" w:cs="Arial"/>
          <w:b/>
          <w:sz w:val="16"/>
          <w:szCs w:val="16"/>
        </w:rPr>
        <w:t>* niepotrzebne skreślić</w:t>
      </w:r>
    </w:p>
    <w:p w14:paraId="111AC68E" w14:textId="77777777" w:rsidR="00E32DFF" w:rsidRPr="006811A5" w:rsidRDefault="00E32DFF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</w:p>
    <w:p w14:paraId="193883F4" w14:textId="03F674A6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</w:rPr>
        <w:t>W</w:t>
      </w:r>
      <w:r w:rsidRPr="00957680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Pr="00957680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D6553A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2FC068D6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957680">
        <w:rPr>
          <w:rFonts w:ascii="Arial" w:eastAsia="Calibri" w:hAnsi="Arial" w:cs="Arial"/>
          <w:lang w:eastAsia="en-US"/>
        </w:rPr>
        <w:t xml:space="preserve">że dopuszczalny łączny rozmiar załączników odbieranych za pośrednictwem poczty elektronicznej na wskazaną w </w:t>
      </w:r>
      <w:r w:rsidR="00DB6A5C" w:rsidRPr="00957680">
        <w:rPr>
          <w:rFonts w:ascii="Arial" w:eastAsia="Calibri" w:hAnsi="Arial" w:cs="Arial"/>
          <w:lang w:eastAsia="en-US"/>
        </w:rPr>
        <w:t>powyżej skrzynkę</w:t>
      </w:r>
      <w:r w:rsidRPr="00957680">
        <w:rPr>
          <w:rFonts w:ascii="Arial" w:eastAsia="Calibri" w:hAnsi="Arial" w:cs="Arial"/>
          <w:lang w:eastAsia="en-US"/>
        </w:rPr>
        <w:t xml:space="preserve"> pocztową wynosi…………………………………………………………….</w:t>
      </w:r>
    </w:p>
    <w:p w14:paraId="44ADC6A9" w14:textId="77777777" w:rsidR="00FA31BE" w:rsidRPr="00D6553A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6BDA1AB" w14:textId="555234D9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</w:rPr>
        <w:t>Oświadczam, że wypełniłem obowiązki informacyjne przewidziane w art. 13 i/lub art. 14 RODO</w:t>
      </w:r>
      <w:r w:rsidRPr="00957680">
        <w:rPr>
          <w:rFonts w:ascii="Arial" w:hAnsi="Arial" w:cs="Arial"/>
          <w:vertAlign w:val="superscript"/>
        </w:rPr>
        <w:t>1)</w:t>
      </w:r>
      <w:r w:rsidRPr="00957680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</w:t>
      </w:r>
      <w:r w:rsidR="00DB6A5C" w:rsidRPr="00957680">
        <w:rPr>
          <w:rFonts w:ascii="Arial" w:hAnsi="Arial" w:cs="Arial"/>
        </w:rPr>
        <w:t>postępowaniu. *</w:t>
      </w:r>
      <w:r w:rsidRPr="00957680">
        <w:rPr>
          <w:rFonts w:ascii="Arial" w:hAnsi="Arial" w:cs="Arial"/>
        </w:rPr>
        <w:t>*</w:t>
      </w:r>
    </w:p>
    <w:p w14:paraId="2DD35ACC" w14:textId="77777777" w:rsidR="00E32DFF" w:rsidRDefault="00E32DFF" w:rsidP="00E32DFF">
      <w:pPr>
        <w:pStyle w:val="Akapitzlist"/>
        <w:rPr>
          <w:rFonts w:ascii="Arial" w:eastAsia="Calibri" w:hAnsi="Arial" w:cs="Arial"/>
          <w:lang w:eastAsia="en-US"/>
        </w:rPr>
      </w:pPr>
    </w:p>
    <w:p w14:paraId="25C26618" w14:textId="1390B13F" w:rsidR="00E32DFF" w:rsidRPr="00957680" w:rsidRDefault="00E32DF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  <w:bCs/>
          <w:iCs/>
        </w:rPr>
        <w:t>Zobowiązuje się do wypełnienia obowiązków informacyjnych, o których mowa w ust. 16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D6553A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4416FA81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Wyrażam </w:t>
      </w:r>
      <w:r w:rsidR="00DB6A5C" w:rsidRPr="00957680">
        <w:rPr>
          <w:rFonts w:ascii="Arial" w:hAnsi="Arial" w:cs="Arial"/>
        </w:rPr>
        <w:t>zgodę na</w:t>
      </w:r>
      <w:r w:rsidRPr="00957680">
        <w:rPr>
          <w:rFonts w:ascii="Arial" w:hAnsi="Arial" w:cs="Arial"/>
        </w:rPr>
        <w:t xml:space="preserve"> przetwarzanie danych osobowych zgodnie z postanowieniami załącznika Nr</w:t>
      </w:r>
      <w:r w:rsidR="00AF6000" w:rsidRPr="00957680">
        <w:rPr>
          <w:rFonts w:ascii="Arial" w:hAnsi="Arial" w:cs="Arial"/>
        </w:rPr>
        <w:t xml:space="preserve"> </w:t>
      </w:r>
      <w:r w:rsidR="006811A5" w:rsidRPr="00957680">
        <w:rPr>
          <w:rFonts w:ascii="Arial" w:hAnsi="Arial" w:cs="Arial"/>
        </w:rPr>
        <w:t>6</w:t>
      </w:r>
      <w:r w:rsidRPr="00957680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8C3702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670DF5F6" w14:textId="77777777" w:rsidR="00957680" w:rsidRPr="00957680" w:rsidRDefault="00EA3E0F" w:rsidP="00D6553A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  <w:bCs/>
        </w:rPr>
        <w:t>Z</w:t>
      </w:r>
      <w:r w:rsidRPr="00957680">
        <w:rPr>
          <w:rFonts w:ascii="Arial" w:eastAsia="Calibri" w:hAnsi="Arial" w:cs="Arial"/>
          <w:b/>
          <w:bCs/>
          <w:lang w:eastAsia="en-US"/>
        </w:rPr>
        <w:t>ASTRZEGAMY / NIE ZASTRZEGAMY</w:t>
      </w:r>
      <w:r w:rsidRPr="00957680">
        <w:rPr>
          <w:rFonts w:ascii="Arial" w:eastAsia="Calibri" w:hAnsi="Arial" w:cs="Arial"/>
          <w:lang w:eastAsia="en-US"/>
        </w:rPr>
        <w:t>* informacje/i stanowiące/</w:t>
      </w:r>
      <w:proofErr w:type="spellStart"/>
      <w:r w:rsidRPr="00957680">
        <w:rPr>
          <w:rFonts w:ascii="Arial" w:eastAsia="Calibri" w:hAnsi="Arial" w:cs="Arial"/>
          <w:lang w:eastAsia="en-US"/>
        </w:rPr>
        <w:t>ych</w:t>
      </w:r>
      <w:proofErr w:type="spellEnd"/>
      <w:r w:rsidRPr="00957680">
        <w:rPr>
          <w:rFonts w:ascii="Arial" w:eastAsia="Calibri" w:hAnsi="Arial" w:cs="Arial"/>
          <w:lang w:eastAsia="en-US"/>
        </w:rPr>
        <w:t xml:space="preserve"> TAJEMNICĘ PRZEDSIĘBIORSTWA w rozumieniu przepisów o zwalczaniu nieuczciwej konkurencji zgodnie z postanowieniami rozdziału </w:t>
      </w:r>
      <w:r w:rsidR="00FA31BE" w:rsidRPr="00957680">
        <w:rPr>
          <w:rFonts w:ascii="Arial" w:eastAsia="Calibri" w:hAnsi="Arial" w:cs="Arial"/>
          <w:lang w:eastAsia="en-US"/>
        </w:rPr>
        <w:t>IX</w:t>
      </w:r>
      <w:r w:rsidRPr="00957680">
        <w:rPr>
          <w:rFonts w:ascii="Arial" w:eastAsia="Calibri" w:hAnsi="Arial" w:cs="Arial"/>
          <w:lang w:eastAsia="en-US"/>
        </w:rPr>
        <w:t xml:space="preserve"> SWZ.</w:t>
      </w:r>
    </w:p>
    <w:p w14:paraId="1DA1DC53" w14:textId="77777777" w:rsidR="00957680" w:rsidRPr="00957680" w:rsidRDefault="00957680" w:rsidP="00957680">
      <w:pPr>
        <w:pStyle w:val="Akapitzlist"/>
        <w:rPr>
          <w:rFonts w:ascii="Arial" w:eastAsia="Calibri" w:hAnsi="Arial" w:cs="Arial"/>
          <w:b/>
          <w:bCs/>
          <w:lang w:eastAsia="en-US"/>
        </w:rPr>
      </w:pPr>
    </w:p>
    <w:p w14:paraId="68511C8F" w14:textId="2468E460" w:rsidR="00EA3E0F" w:rsidRPr="00957680" w:rsidRDefault="00EA3E0F" w:rsidP="00957680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957680">
        <w:rPr>
          <w:rFonts w:ascii="Arial" w:eastAsia="Calibri" w:hAnsi="Arial" w:cs="Arial"/>
          <w:b/>
          <w:bCs/>
          <w:lang w:eastAsia="en-US"/>
        </w:rPr>
        <w:t>OŚWIADCZAM(Y)</w:t>
      </w:r>
      <w:r w:rsidRPr="00957680">
        <w:rPr>
          <w:rFonts w:ascii="Arial" w:eastAsia="Calibri" w:hAnsi="Arial" w:cs="Arial"/>
          <w:lang w:eastAsia="en-US"/>
        </w:rPr>
        <w:t>, iż:</w:t>
      </w:r>
    </w:p>
    <w:p w14:paraId="0AC1797D" w14:textId="2D62CF18" w:rsidR="00EA3E0F" w:rsidRPr="008C3702" w:rsidRDefault="00EA3E0F" w:rsidP="00F912C6">
      <w:pPr>
        <w:pStyle w:val="Akapitzlist2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t xml:space="preserve"> za wyjątkiem informacji zawartych w ofercie na stronach nr od………..…… do ………….… wszelkie załączniki  są  jawne i nie zawierają informacji stanowiących tajemnicę przedsiębiorstwa w rozumieniu przepisów o  zwalczaniu nieuczciwej </w:t>
      </w:r>
      <w:r w:rsidRPr="008C3702">
        <w:rPr>
          <w:rFonts w:ascii="Arial" w:eastAsia="Calibri" w:hAnsi="Arial" w:cs="Arial"/>
          <w:lang w:eastAsia="en-US"/>
        </w:rPr>
        <w:lastRenderedPageBreak/>
        <w:t>konkurencji. Dokumenty stanowiące tajemnice przedsiębiorstwa zabezpieczyliśmy zgodnie z wytycznymi z</w:t>
      </w:r>
      <w:r w:rsidR="00AE2872" w:rsidRPr="008C3702">
        <w:rPr>
          <w:rFonts w:ascii="Arial" w:eastAsia="Calibri" w:hAnsi="Arial" w:cs="Arial"/>
          <w:lang w:eastAsia="en-US"/>
        </w:rPr>
        <w:t xml:space="preserve">awartymi w rozdziale </w:t>
      </w:r>
      <w:r w:rsidR="008B483E" w:rsidRPr="008C3702">
        <w:rPr>
          <w:rFonts w:ascii="Arial" w:eastAsia="Calibri" w:hAnsi="Arial" w:cs="Arial"/>
          <w:lang w:val="pl-PL" w:eastAsia="en-US"/>
        </w:rPr>
        <w:t>I</w:t>
      </w:r>
      <w:r w:rsidR="00AE2872" w:rsidRPr="008C3702">
        <w:rPr>
          <w:rFonts w:ascii="Arial" w:eastAsia="Calibri" w:hAnsi="Arial" w:cs="Arial"/>
          <w:lang w:eastAsia="en-US"/>
        </w:rPr>
        <w:t>X.1</w:t>
      </w:r>
      <w:r w:rsidR="00490B40" w:rsidRPr="008C3702">
        <w:rPr>
          <w:rFonts w:ascii="Arial" w:eastAsia="Calibri" w:hAnsi="Arial" w:cs="Arial"/>
          <w:lang w:eastAsia="en-US"/>
        </w:rPr>
        <w:t>1</w:t>
      </w:r>
      <w:r w:rsidR="00AE2872" w:rsidRPr="008C3702">
        <w:rPr>
          <w:rFonts w:ascii="Arial" w:eastAsia="Calibri" w:hAnsi="Arial" w:cs="Arial"/>
          <w:lang w:eastAsia="en-US"/>
        </w:rPr>
        <w:t xml:space="preserve"> S</w:t>
      </w:r>
      <w:r w:rsidRPr="008C3702">
        <w:rPr>
          <w:rFonts w:ascii="Arial" w:eastAsia="Calibri" w:hAnsi="Arial" w:cs="Arial"/>
          <w:lang w:eastAsia="en-US"/>
        </w:rPr>
        <w:t>WZ,</w:t>
      </w:r>
    </w:p>
    <w:p w14:paraId="3B5E543A" w14:textId="671F3D51" w:rsidR="00EA3E0F" w:rsidRPr="008B483E" w:rsidRDefault="00EA3E0F" w:rsidP="00F912C6">
      <w:pPr>
        <w:pStyle w:val="Akapitzlist2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t>za wyjątkiem informacji w pkt…..….Jednolitego Dokumentu pozostałe pkt. są jawne i nie zawierają informacji stanowiących Tajemnicę Przedsiębiorstwa w rozumieniu przepisów o zwalczaniu nieuczciwej konkurencji</w:t>
      </w:r>
      <w:r w:rsidRPr="00D6553A">
        <w:rPr>
          <w:rFonts w:ascii="Arial" w:eastAsia="Calibri" w:hAnsi="Arial" w:cs="Arial"/>
          <w:lang w:eastAsia="en-US"/>
        </w:rPr>
        <w:t>.</w:t>
      </w:r>
      <w:r w:rsidR="00102F42" w:rsidRPr="00D6553A">
        <w:rPr>
          <w:rFonts w:ascii="Arial" w:eastAsia="Calibri" w:hAnsi="Arial" w:cs="Arial"/>
          <w:lang w:val="pl-PL" w:eastAsia="en-US"/>
        </w:rPr>
        <w:t xml:space="preserve"> </w:t>
      </w:r>
      <w:r w:rsidRPr="00D6553A">
        <w:rPr>
          <w:rFonts w:ascii="Arial" w:eastAsia="Calibri" w:hAnsi="Arial" w:cs="Arial"/>
          <w:lang w:eastAsia="en-US"/>
        </w:rPr>
        <w:t xml:space="preserve">Dokumenty stanowiące tajemnicę </w:t>
      </w:r>
      <w:r w:rsidRPr="00E00A4D">
        <w:rPr>
          <w:rFonts w:ascii="Arial" w:eastAsia="Calibri" w:hAnsi="Arial" w:cs="Arial"/>
          <w:lang w:eastAsia="en-US"/>
        </w:rPr>
        <w:t xml:space="preserve">przedsiębiorstwa zabezpieczyliśmy zgodnie z wytycznymi   zawartymi w  rozdz. </w:t>
      </w:r>
      <w:r w:rsidR="00DB6A5C" w:rsidRPr="00E00A4D">
        <w:rPr>
          <w:rFonts w:ascii="Arial" w:eastAsia="Calibri" w:hAnsi="Arial" w:cs="Arial"/>
          <w:lang w:val="pl-PL" w:eastAsia="en-US"/>
        </w:rPr>
        <w:t>IX</w:t>
      </w:r>
      <w:r w:rsidR="00DB6A5C" w:rsidRPr="00D6553A">
        <w:rPr>
          <w:rFonts w:ascii="Arial" w:eastAsia="Calibri" w:hAnsi="Arial" w:cs="Arial"/>
          <w:lang w:eastAsia="en-US"/>
        </w:rPr>
        <w:t xml:space="preserve"> SWZ</w:t>
      </w:r>
      <w:r w:rsidRPr="008B483E">
        <w:rPr>
          <w:rFonts w:ascii="Arial" w:eastAsia="Calibri" w:hAnsi="Arial" w:cs="Arial"/>
          <w:lang w:eastAsia="en-US"/>
        </w:rPr>
        <w:t>.</w:t>
      </w:r>
    </w:p>
    <w:p w14:paraId="5CE17E5C" w14:textId="22CE9686" w:rsidR="00E32DFF" w:rsidRDefault="00EA3E0F" w:rsidP="00DB6A5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</w:t>
      </w:r>
    </w:p>
    <w:p w14:paraId="051A7EFA" w14:textId="3CC387E9" w:rsidR="00E95D99" w:rsidRPr="00957680" w:rsidRDefault="00E95D99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Oświadczam/y, że w </w:t>
      </w:r>
      <w:r w:rsidR="00DB6A5C" w:rsidRPr="00957680">
        <w:rPr>
          <w:rFonts w:ascii="Arial" w:hAnsi="Arial" w:cs="Arial"/>
        </w:rPr>
        <w:t>szczególności: towary</w:t>
      </w:r>
      <w:r w:rsidRPr="00957680">
        <w:rPr>
          <w:rFonts w:ascii="Arial" w:hAnsi="Arial" w:cs="Arial"/>
        </w:rPr>
        <w:t xml:space="preserve">, technologie, sprzęt użyte do wykonania </w:t>
      </w:r>
      <w:r w:rsidR="00DB6A5C" w:rsidRPr="00957680">
        <w:rPr>
          <w:rFonts w:ascii="Arial" w:hAnsi="Arial" w:cs="Arial"/>
        </w:rPr>
        <w:t>zamówienia *</w:t>
      </w:r>
      <w:r w:rsidRPr="00957680">
        <w:rPr>
          <w:rFonts w:ascii="Arial" w:hAnsi="Arial" w:cs="Arial"/>
        </w:rPr>
        <w:t xml:space="preserve">nie są objęte/ są objęte </w:t>
      </w:r>
      <w:r w:rsidRPr="00957680">
        <w:rPr>
          <w:rFonts w:ascii="Arial" w:hAnsi="Arial" w:cs="Arial"/>
          <w:b/>
          <w:bCs/>
        </w:rPr>
        <w:t>(*niepotrzebne należy skreślić</w:t>
      </w:r>
      <w:r w:rsidRPr="00957680">
        <w:rPr>
          <w:rFonts w:ascii="Arial" w:hAnsi="Arial" w:cs="Arial"/>
        </w:rPr>
        <w:t xml:space="preserve">) </w:t>
      </w:r>
      <w:r w:rsidR="00DB6A5C" w:rsidRPr="00957680">
        <w:rPr>
          <w:rFonts w:ascii="Arial" w:hAnsi="Arial" w:cs="Arial"/>
        </w:rPr>
        <w:t>zakazami,</w:t>
      </w:r>
      <w:r w:rsidRPr="00957680">
        <w:rPr>
          <w:rFonts w:ascii="Arial" w:hAnsi="Arial" w:cs="Arial"/>
        </w:rPr>
        <w:t xml:space="preserve"> o których mowa </w:t>
      </w:r>
      <w:r w:rsidR="00DB6A5C" w:rsidRPr="00957680">
        <w:rPr>
          <w:rFonts w:ascii="Arial" w:hAnsi="Arial" w:cs="Arial"/>
        </w:rPr>
        <w:t>w niżej</w:t>
      </w:r>
      <w:r w:rsidRPr="00957680">
        <w:rPr>
          <w:rFonts w:ascii="Arial" w:hAnsi="Arial" w:cs="Arial"/>
        </w:rPr>
        <w:t xml:space="preserve"> wymienionych przepisach.</w:t>
      </w:r>
    </w:p>
    <w:p w14:paraId="6485E55B" w14:textId="0288C632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1) Ustawa z dnia 13 kwietnia 2022 r. o szczególnych rozwiązaniach w zakresie przeciwdziałania wspieraniu agresji na Ukrainę oraz służących ochronie bezpieczeństwa narodowego (</w:t>
      </w:r>
      <w:r w:rsidR="00E32DFF" w:rsidRPr="000715DC">
        <w:rPr>
          <w:rFonts w:ascii="Arial" w:hAnsi="Arial" w:cs="Arial"/>
          <w:bCs/>
          <w:iCs/>
          <w:color w:val="000000" w:themeColor="text1"/>
        </w:rPr>
        <w:t>t. j. Dz. U z 2025 poz. 514</w:t>
      </w:r>
      <w:r w:rsidRPr="00E95D99">
        <w:rPr>
          <w:rFonts w:ascii="Arial" w:hAnsi="Arial" w:cs="Arial"/>
        </w:rPr>
        <w:t>),</w:t>
      </w:r>
    </w:p>
    <w:p w14:paraId="7FBCB829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2) Rozporządzenie Rady (WE) nr 765/2006 z dnia 18 maja 2006 r. dotyczącym środków ograniczających w związku z sytuacją na Białorusi i udziałem Białorusi w agresji Rosji wobec Ukrainy ( Dz.U.UE.L.2006.134.1 z dnia 2006.05.20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>.  zm.),</w:t>
      </w:r>
    </w:p>
    <w:p w14:paraId="05F1F083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 xml:space="preserve">.  zm.), </w:t>
      </w:r>
    </w:p>
    <w:p w14:paraId="2DA48F8F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>.  zm.),</w:t>
      </w:r>
    </w:p>
    <w:p w14:paraId="1D241CBF" w14:textId="3470E30E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</w:t>
      </w:r>
      <w:r w:rsidR="00DB6A5C" w:rsidRPr="00E95D99">
        <w:rPr>
          <w:rFonts w:ascii="Arial" w:hAnsi="Arial" w:cs="Arial"/>
        </w:rPr>
        <w:t>zagrażających (</w:t>
      </w:r>
      <w:r w:rsidRPr="00E95D99">
        <w:rPr>
          <w:rFonts w:ascii="Arial" w:hAnsi="Arial" w:cs="Arial"/>
        </w:rPr>
        <w:t xml:space="preserve">Dz.U.UE.L.2014.78.6 z dnia 2014.03.17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 xml:space="preserve">.  </w:t>
      </w:r>
      <w:proofErr w:type="spellStart"/>
      <w:r w:rsidRPr="00E95D99">
        <w:rPr>
          <w:rFonts w:ascii="Arial" w:hAnsi="Arial" w:cs="Arial"/>
        </w:rPr>
        <w:t>zm</w:t>
      </w:r>
      <w:proofErr w:type="spellEnd"/>
      <w:r w:rsidRPr="00E95D99">
        <w:rPr>
          <w:rFonts w:ascii="Arial" w:hAnsi="Arial" w:cs="Arial"/>
        </w:rPr>
        <w:t xml:space="preserve">).       </w:t>
      </w:r>
    </w:p>
    <w:p w14:paraId="4F403014" w14:textId="0D6F7CEB" w:rsidR="009423E2" w:rsidRPr="00360E2F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     </w:t>
      </w:r>
    </w:p>
    <w:p w14:paraId="781C6E70" w14:textId="5CA45B46" w:rsidR="00EA3E0F" w:rsidRPr="00D6553A" w:rsidRDefault="00486209" w:rsidP="00E00A4D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57680">
        <w:rPr>
          <w:rFonts w:ascii="Arial" w:hAnsi="Arial" w:cs="Arial"/>
        </w:rPr>
        <w:t>2.</w:t>
      </w:r>
      <w:r w:rsidR="00EA3E0F" w:rsidRPr="00D6553A">
        <w:rPr>
          <w:rFonts w:ascii="Arial" w:hAnsi="Arial" w:cs="Arial"/>
        </w:rPr>
        <w:t xml:space="preserve"> Załącznikami do niniejszej oferty są:</w:t>
      </w:r>
    </w:p>
    <w:p w14:paraId="75C5B8E5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1)………………</w:t>
      </w:r>
    </w:p>
    <w:p w14:paraId="3D530CEC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2)……………..</w:t>
      </w:r>
    </w:p>
    <w:p w14:paraId="36238A95" w14:textId="77777777" w:rsidR="00EA3E0F" w:rsidRPr="00D6553A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3)…………….. </w:t>
      </w:r>
      <w:r w:rsidRPr="00D6553A">
        <w:rPr>
          <w:rFonts w:ascii="Arial" w:hAnsi="Arial" w:cs="Arial"/>
        </w:rPr>
        <w:tab/>
      </w:r>
    </w:p>
    <w:p w14:paraId="56E2A166" w14:textId="77777777" w:rsidR="00540982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</w:t>
      </w:r>
    </w:p>
    <w:p w14:paraId="494C6558" w14:textId="77777777" w:rsidR="00540982" w:rsidRDefault="00540982" w:rsidP="00D6553A">
      <w:pPr>
        <w:spacing w:line="276" w:lineRule="auto"/>
        <w:jc w:val="both"/>
        <w:rPr>
          <w:rFonts w:ascii="Arial" w:hAnsi="Arial" w:cs="Arial"/>
        </w:rPr>
      </w:pPr>
    </w:p>
    <w:p w14:paraId="0C884F99" w14:textId="4F56A031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          </w:t>
      </w:r>
    </w:p>
    <w:p w14:paraId="64624F69" w14:textId="4C5D412D" w:rsidR="00EA3E0F" w:rsidRPr="004301DE" w:rsidRDefault="00EA3E0F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301DE">
        <w:rPr>
          <w:rFonts w:ascii="Arial" w:hAnsi="Arial" w:cs="Arial"/>
          <w:i/>
          <w:sz w:val="22"/>
          <w:szCs w:val="22"/>
        </w:rPr>
        <w:t xml:space="preserve">Informacja dla Wykonawcy: Formularz oferty musi być podpisany przez osobę lub osoby upełnomocnione do reprezentowania Wykonawcy zgodnie z Rozdziałem 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I</w:t>
      </w:r>
      <w:r w:rsidRPr="004301DE">
        <w:rPr>
          <w:rFonts w:ascii="Arial" w:hAnsi="Arial" w:cs="Arial"/>
          <w:i/>
          <w:sz w:val="22"/>
          <w:szCs w:val="22"/>
        </w:rPr>
        <w:t>X.2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4</w:t>
      </w:r>
      <w:r w:rsidRPr="004301DE">
        <w:rPr>
          <w:rFonts w:ascii="Arial" w:hAnsi="Arial" w:cs="Arial"/>
          <w:i/>
          <w:sz w:val="22"/>
          <w:szCs w:val="22"/>
        </w:rPr>
        <w:t xml:space="preserve"> SWZ.</w:t>
      </w:r>
    </w:p>
    <w:p w14:paraId="600417C5" w14:textId="77777777" w:rsidR="00540982" w:rsidRPr="00D6553A" w:rsidRDefault="00540982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4"/>
          <w:szCs w:val="24"/>
          <w:lang w:val="pl-PL"/>
        </w:rPr>
      </w:pPr>
    </w:p>
    <w:p w14:paraId="0C3AFA6F" w14:textId="77777777" w:rsidR="00EA3E0F" w:rsidRPr="001B4CAD" w:rsidRDefault="00EA3E0F" w:rsidP="00D6553A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1B4CAD">
        <w:rPr>
          <w:rFonts w:ascii="Arial" w:hAnsi="Arial" w:cs="Arial"/>
          <w:b/>
          <w:sz w:val="20"/>
          <w:szCs w:val="20"/>
        </w:rPr>
        <w:t>* niepotrzebne skreślić</w:t>
      </w:r>
    </w:p>
    <w:p w14:paraId="6A8C96B1" w14:textId="018F8F39" w:rsidR="00EA3E0F" w:rsidRPr="001B4CAD" w:rsidRDefault="00EA3E0F" w:rsidP="00D6553A">
      <w:pPr>
        <w:spacing w:line="276" w:lineRule="auto"/>
        <w:rPr>
          <w:rFonts w:ascii="Arial" w:hAnsi="Arial" w:cs="Arial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</w:rPr>
        <w:t xml:space="preserve">** W </w:t>
      </w:r>
      <w:r w:rsidR="00DB6A5C" w:rsidRPr="001B4CAD">
        <w:rPr>
          <w:rFonts w:ascii="Arial" w:hAnsi="Arial" w:cs="Arial"/>
          <w:sz w:val="20"/>
          <w:szCs w:val="20"/>
        </w:rPr>
        <w:t>przypadku,</w:t>
      </w:r>
      <w:r w:rsidRPr="001B4CAD">
        <w:rPr>
          <w:rFonts w:ascii="Arial" w:hAnsi="Arial" w:cs="Arial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9BBB62" w14:textId="06E4C786" w:rsidR="008227F4" w:rsidRPr="00000B87" w:rsidRDefault="00EA3E0F" w:rsidP="00846EE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  <w:vertAlign w:val="superscript"/>
        </w:rPr>
        <w:t>1)</w:t>
      </w:r>
      <w:r w:rsidRPr="001B4CAD">
        <w:rPr>
          <w:rFonts w:ascii="Arial" w:hAnsi="Arial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</w:t>
      </w:r>
      <w:r w:rsidR="00D9181E" w:rsidRPr="001B4CAD">
        <w:rPr>
          <w:rFonts w:ascii="Arial" w:hAnsi="Arial" w:cs="Arial"/>
          <w:sz w:val="20"/>
          <w:szCs w:val="20"/>
        </w:rPr>
        <w:t>danych) (</w:t>
      </w:r>
      <w:r w:rsidR="003650FF" w:rsidRPr="00000B87">
        <w:rPr>
          <w:rFonts w:ascii="Arial" w:hAnsi="Arial" w:cs="Arial"/>
          <w:color w:val="000000" w:themeColor="text1"/>
          <w:sz w:val="20"/>
          <w:szCs w:val="20"/>
        </w:rPr>
        <w:t xml:space="preserve">Dz. U. UE. L. z 2016 r. Nr 119, str. 1 z </w:t>
      </w:r>
      <w:proofErr w:type="spellStart"/>
      <w:r w:rsidR="003650FF" w:rsidRPr="00000B87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="003650FF" w:rsidRPr="00000B87">
        <w:rPr>
          <w:rFonts w:ascii="Arial" w:hAnsi="Arial" w:cs="Arial"/>
          <w:color w:val="000000" w:themeColor="text1"/>
          <w:sz w:val="20"/>
          <w:szCs w:val="20"/>
        </w:rPr>
        <w:t>. zm.).</w:t>
      </w:r>
    </w:p>
    <w:sectPr w:rsidR="008227F4" w:rsidRPr="00000B87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D896" w14:textId="77777777" w:rsidR="001121E1" w:rsidRDefault="001121E1">
      <w:r>
        <w:separator/>
      </w:r>
    </w:p>
  </w:endnote>
  <w:endnote w:type="continuationSeparator" w:id="0">
    <w:p w14:paraId="7829E390" w14:textId="77777777" w:rsidR="001121E1" w:rsidRDefault="0011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B662" w14:textId="77777777" w:rsidR="001121E1" w:rsidRDefault="001121E1">
      <w:r>
        <w:separator/>
      </w:r>
    </w:p>
  </w:footnote>
  <w:footnote w:type="continuationSeparator" w:id="0">
    <w:p w14:paraId="19A40E8E" w14:textId="77777777" w:rsidR="001121E1" w:rsidRDefault="0011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27B56BA"/>
    <w:multiLevelType w:val="hybridMultilevel"/>
    <w:tmpl w:val="F9B8BD8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3" w15:restartNumberingAfterBreak="0">
    <w:nsid w:val="05291637"/>
    <w:multiLevelType w:val="hybridMultilevel"/>
    <w:tmpl w:val="BF18A6B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91BD5"/>
    <w:multiLevelType w:val="hybridMultilevel"/>
    <w:tmpl w:val="E1B0D79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57570"/>
    <w:multiLevelType w:val="hybridMultilevel"/>
    <w:tmpl w:val="1758E85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7022D"/>
    <w:multiLevelType w:val="hybridMultilevel"/>
    <w:tmpl w:val="F7BA3FF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16580"/>
    <w:multiLevelType w:val="hybridMultilevel"/>
    <w:tmpl w:val="5C58F6D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31F92"/>
    <w:multiLevelType w:val="hybridMultilevel"/>
    <w:tmpl w:val="FA6A3804"/>
    <w:lvl w:ilvl="0" w:tplc="81B22CFC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A66CE"/>
    <w:multiLevelType w:val="hybridMultilevel"/>
    <w:tmpl w:val="873C8994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55AB1"/>
    <w:multiLevelType w:val="hybridMultilevel"/>
    <w:tmpl w:val="EBAA58D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2B5C68"/>
    <w:multiLevelType w:val="hybridMultilevel"/>
    <w:tmpl w:val="B02C360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79513">
    <w:abstractNumId w:val="15"/>
  </w:num>
  <w:num w:numId="2" w16cid:durableId="1084838865">
    <w:abstractNumId w:val="6"/>
  </w:num>
  <w:num w:numId="3" w16cid:durableId="918253266">
    <w:abstractNumId w:val="0"/>
  </w:num>
  <w:num w:numId="4" w16cid:durableId="1932658348">
    <w:abstractNumId w:val="4"/>
  </w:num>
  <w:num w:numId="5" w16cid:durableId="999037974">
    <w:abstractNumId w:val="9"/>
  </w:num>
  <w:num w:numId="6" w16cid:durableId="1135215844">
    <w:abstractNumId w:val="12"/>
  </w:num>
  <w:num w:numId="7" w16cid:durableId="2099792768">
    <w:abstractNumId w:val="10"/>
  </w:num>
  <w:num w:numId="8" w16cid:durableId="798843656">
    <w:abstractNumId w:val="8"/>
  </w:num>
  <w:num w:numId="9" w16cid:durableId="776875083">
    <w:abstractNumId w:val="14"/>
  </w:num>
  <w:num w:numId="10" w16cid:durableId="1192036672">
    <w:abstractNumId w:val="3"/>
  </w:num>
  <w:num w:numId="11" w16cid:durableId="362021791">
    <w:abstractNumId w:val="7"/>
  </w:num>
  <w:num w:numId="12" w16cid:durableId="1864438056">
    <w:abstractNumId w:val="11"/>
  </w:num>
  <w:num w:numId="13" w16cid:durableId="1262253680">
    <w:abstractNumId w:val="13"/>
  </w:num>
  <w:num w:numId="14" w16cid:durableId="1687561211">
    <w:abstractNumId w:val="16"/>
  </w:num>
  <w:num w:numId="15" w16cid:durableId="1780294411">
    <w:abstractNumId w:val="5"/>
  </w:num>
  <w:num w:numId="16" w16cid:durableId="182944380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0B87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5BD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47EF7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1F5"/>
    <w:rsid w:val="00063470"/>
    <w:rsid w:val="00063C4D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66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5C09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423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07C7D"/>
    <w:rsid w:val="00110692"/>
    <w:rsid w:val="001109CC"/>
    <w:rsid w:val="00110B6A"/>
    <w:rsid w:val="00110E33"/>
    <w:rsid w:val="001121E1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301D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3FF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1955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3C1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003"/>
    <w:rsid w:val="00197429"/>
    <w:rsid w:val="001A100C"/>
    <w:rsid w:val="001A1163"/>
    <w:rsid w:val="001A1898"/>
    <w:rsid w:val="001A18EB"/>
    <w:rsid w:val="001A1AF3"/>
    <w:rsid w:val="001A1C09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69E3"/>
    <w:rsid w:val="001A7BCD"/>
    <w:rsid w:val="001B078A"/>
    <w:rsid w:val="001B15D0"/>
    <w:rsid w:val="001B4174"/>
    <w:rsid w:val="001B4CAD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8A2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005"/>
    <w:rsid w:val="001E432B"/>
    <w:rsid w:val="001E4738"/>
    <w:rsid w:val="001E4883"/>
    <w:rsid w:val="001E585F"/>
    <w:rsid w:val="001E5913"/>
    <w:rsid w:val="001E5B73"/>
    <w:rsid w:val="001E76C8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1E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6B43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61E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084C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3CD9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1858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23B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0E81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092"/>
    <w:rsid w:val="00334570"/>
    <w:rsid w:val="00334CB2"/>
    <w:rsid w:val="003355E0"/>
    <w:rsid w:val="00335D93"/>
    <w:rsid w:val="0033696B"/>
    <w:rsid w:val="003371C1"/>
    <w:rsid w:val="0033745B"/>
    <w:rsid w:val="00337668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0E2F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0FF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A25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AA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881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1CA1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E7CD0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08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01DE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2D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4F60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5813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676B3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209"/>
    <w:rsid w:val="00486DC3"/>
    <w:rsid w:val="00486DF4"/>
    <w:rsid w:val="004877EF"/>
    <w:rsid w:val="00487FEA"/>
    <w:rsid w:val="00490448"/>
    <w:rsid w:val="00490B40"/>
    <w:rsid w:val="00492E1F"/>
    <w:rsid w:val="0049303C"/>
    <w:rsid w:val="004932FC"/>
    <w:rsid w:val="004938B0"/>
    <w:rsid w:val="00493DE9"/>
    <w:rsid w:val="00493FB4"/>
    <w:rsid w:val="0049483E"/>
    <w:rsid w:val="004958CA"/>
    <w:rsid w:val="00496323"/>
    <w:rsid w:val="00496343"/>
    <w:rsid w:val="00496795"/>
    <w:rsid w:val="00496924"/>
    <w:rsid w:val="00496997"/>
    <w:rsid w:val="004A01E3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36BB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982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808"/>
    <w:rsid w:val="00555F23"/>
    <w:rsid w:val="005566CB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6E95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5B4C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6A66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10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5254"/>
    <w:rsid w:val="006460A4"/>
    <w:rsid w:val="00646265"/>
    <w:rsid w:val="0064650C"/>
    <w:rsid w:val="00646AE6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454E"/>
    <w:rsid w:val="006652E4"/>
    <w:rsid w:val="006655E2"/>
    <w:rsid w:val="00665D79"/>
    <w:rsid w:val="006661B2"/>
    <w:rsid w:val="006665C2"/>
    <w:rsid w:val="006671AB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1A5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B1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927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0A53"/>
    <w:rsid w:val="00711C61"/>
    <w:rsid w:val="0071223D"/>
    <w:rsid w:val="00712A32"/>
    <w:rsid w:val="00712A9A"/>
    <w:rsid w:val="00712CA1"/>
    <w:rsid w:val="00713260"/>
    <w:rsid w:val="007137A5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17E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37B82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CB1"/>
    <w:rsid w:val="00745E54"/>
    <w:rsid w:val="00745EB5"/>
    <w:rsid w:val="00745F23"/>
    <w:rsid w:val="007476F8"/>
    <w:rsid w:val="007479F2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61DD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4BA0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5BD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519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30F9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07D"/>
    <w:rsid w:val="00844369"/>
    <w:rsid w:val="00844C2F"/>
    <w:rsid w:val="00845146"/>
    <w:rsid w:val="0084584A"/>
    <w:rsid w:val="00846D94"/>
    <w:rsid w:val="00846EE6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F6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E31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723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1A03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23F5"/>
    <w:rsid w:val="008B368A"/>
    <w:rsid w:val="008B477C"/>
    <w:rsid w:val="008B483E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702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1286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631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7C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480"/>
    <w:rsid w:val="00934B61"/>
    <w:rsid w:val="009356C3"/>
    <w:rsid w:val="00936E3D"/>
    <w:rsid w:val="009372DD"/>
    <w:rsid w:val="00937324"/>
    <w:rsid w:val="00937365"/>
    <w:rsid w:val="00941C87"/>
    <w:rsid w:val="009423E2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57680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6ABF"/>
    <w:rsid w:val="00977234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0B7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565"/>
    <w:rsid w:val="009F4DA9"/>
    <w:rsid w:val="009F5653"/>
    <w:rsid w:val="009F568E"/>
    <w:rsid w:val="009F6387"/>
    <w:rsid w:val="009F63E7"/>
    <w:rsid w:val="009F65E3"/>
    <w:rsid w:val="009F6BA6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5205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0D1D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1AF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04A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66BB"/>
    <w:rsid w:val="00A97952"/>
    <w:rsid w:val="00AA0095"/>
    <w:rsid w:val="00AA029A"/>
    <w:rsid w:val="00AA02A1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D7EB0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295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4A29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1C6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38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1BA2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17E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4B5"/>
    <w:rsid w:val="00BE5949"/>
    <w:rsid w:val="00BE67C5"/>
    <w:rsid w:val="00BE72D1"/>
    <w:rsid w:val="00BE7391"/>
    <w:rsid w:val="00BE7B2E"/>
    <w:rsid w:val="00BE7D74"/>
    <w:rsid w:val="00BF031F"/>
    <w:rsid w:val="00BF0C8A"/>
    <w:rsid w:val="00BF0D48"/>
    <w:rsid w:val="00BF1063"/>
    <w:rsid w:val="00BF140A"/>
    <w:rsid w:val="00BF15B9"/>
    <w:rsid w:val="00BF19CA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55D2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02"/>
    <w:rsid w:val="00C36067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2A3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334"/>
    <w:rsid w:val="00C67DA3"/>
    <w:rsid w:val="00C70FEC"/>
    <w:rsid w:val="00C732CB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4EA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5C36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19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4E17"/>
    <w:rsid w:val="00D059E9"/>
    <w:rsid w:val="00D05DD3"/>
    <w:rsid w:val="00D0685C"/>
    <w:rsid w:val="00D071C0"/>
    <w:rsid w:val="00D077C5"/>
    <w:rsid w:val="00D07827"/>
    <w:rsid w:val="00D109B5"/>
    <w:rsid w:val="00D10A7D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5844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21C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4F7C"/>
    <w:rsid w:val="00D85005"/>
    <w:rsid w:val="00D8659F"/>
    <w:rsid w:val="00D86A4E"/>
    <w:rsid w:val="00D875A8"/>
    <w:rsid w:val="00D876BE"/>
    <w:rsid w:val="00D878D5"/>
    <w:rsid w:val="00D9181E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6A5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3F93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8A1"/>
    <w:rsid w:val="00DE79D3"/>
    <w:rsid w:val="00DE7C9A"/>
    <w:rsid w:val="00DF0366"/>
    <w:rsid w:val="00DF0E37"/>
    <w:rsid w:val="00DF1168"/>
    <w:rsid w:val="00DF134A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A4D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CCB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06"/>
    <w:rsid w:val="00E30F5F"/>
    <w:rsid w:val="00E313E7"/>
    <w:rsid w:val="00E31BC4"/>
    <w:rsid w:val="00E32401"/>
    <w:rsid w:val="00E32C65"/>
    <w:rsid w:val="00E32DFF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655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5D99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96C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421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3E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38B5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050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1BB"/>
    <w:rsid w:val="00F57E0C"/>
    <w:rsid w:val="00F603DD"/>
    <w:rsid w:val="00F60555"/>
    <w:rsid w:val="00F60648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19DA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8717F"/>
    <w:rsid w:val="00F9002B"/>
    <w:rsid w:val="00F90346"/>
    <w:rsid w:val="00F908A0"/>
    <w:rsid w:val="00F912C6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12C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3BA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30AC9-628A-4110-A0EF-B2BD7A92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1644</Words>
  <Characters>9870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Adam Jarosz</cp:lastModifiedBy>
  <cp:revision>47</cp:revision>
  <cp:lastPrinted>2026-04-15T08:40:00Z</cp:lastPrinted>
  <dcterms:created xsi:type="dcterms:W3CDTF">2023-09-06T07:57:00Z</dcterms:created>
  <dcterms:modified xsi:type="dcterms:W3CDTF">2026-04-15T08:41:00Z</dcterms:modified>
</cp:coreProperties>
</file>